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185BE" w14:textId="70843B76" w:rsidR="006B3B4F" w:rsidRPr="00CA5B4F" w:rsidRDefault="00CA5B4F" w:rsidP="002B706C">
      <w:pPr>
        <w:pStyle w:val="Bezodstpw"/>
        <w:ind w:left="2124" w:firstLine="708"/>
        <w:rPr>
          <w:b/>
          <w:lang w:val="sk-SK"/>
        </w:rPr>
      </w:pPr>
      <w:r w:rsidRPr="00CA5B4F">
        <w:rPr>
          <w:b/>
          <w:lang w:val="sk-SK"/>
        </w:rPr>
        <w:t>Voľný prístup k strelným zbraniam</w:t>
      </w:r>
    </w:p>
    <w:p w14:paraId="659AE704" w14:textId="77777777" w:rsidR="002B706C" w:rsidRPr="00CA5B4F" w:rsidRDefault="002B706C" w:rsidP="002B706C">
      <w:pPr>
        <w:pStyle w:val="Bezodstpw"/>
        <w:ind w:left="2124" w:firstLine="708"/>
        <w:rPr>
          <w:b/>
          <w:lang w:val="sk-SK"/>
        </w:rPr>
      </w:pPr>
    </w:p>
    <w:p w14:paraId="029D6617" w14:textId="059AEF4C" w:rsidR="002B706C" w:rsidRPr="00CA5B4F" w:rsidRDefault="00CA5B4F" w:rsidP="002B706C">
      <w:pPr>
        <w:pStyle w:val="Akapitzlist"/>
        <w:numPr>
          <w:ilvl w:val="0"/>
          <w:numId w:val="9"/>
        </w:numPr>
        <w:jc w:val="both"/>
        <w:rPr>
          <w:lang w:val="sk-SK"/>
        </w:rPr>
      </w:pPr>
      <w:r w:rsidRPr="00CA5B4F">
        <w:rPr>
          <w:lang w:val="sk-SK"/>
        </w:rPr>
        <w:t xml:space="preserve"> Scenár hodín</w:t>
      </w:r>
    </w:p>
    <w:p w14:paraId="521DF9F0" w14:textId="69E9FA07" w:rsidR="00E41BC5" w:rsidRPr="00CA5B4F" w:rsidRDefault="00CA5B4F" w:rsidP="00C12A74">
      <w:pPr>
        <w:jc w:val="both"/>
        <w:rPr>
          <w:lang w:val="sk-SK"/>
        </w:rPr>
      </w:pPr>
      <w:r w:rsidRPr="00CA5B4F">
        <w:rPr>
          <w:u w:val="single"/>
          <w:lang w:val="sk-SK"/>
        </w:rPr>
        <w:t>Čas</w:t>
      </w:r>
      <w:r w:rsidR="00E41BC5" w:rsidRPr="00CA5B4F">
        <w:rPr>
          <w:u w:val="single"/>
          <w:lang w:val="sk-SK"/>
        </w:rPr>
        <w:t>:</w:t>
      </w:r>
      <w:r w:rsidR="00E41BC5" w:rsidRPr="00CA5B4F">
        <w:rPr>
          <w:lang w:val="sk-SK"/>
        </w:rPr>
        <w:t xml:space="preserve"> 90 min</w:t>
      </w:r>
      <w:r w:rsidRPr="00CA5B4F">
        <w:rPr>
          <w:lang w:val="sk-SK"/>
        </w:rPr>
        <w:t>.</w:t>
      </w:r>
      <w:r w:rsidR="00E41BC5" w:rsidRPr="00CA5B4F">
        <w:rPr>
          <w:lang w:val="sk-SK"/>
        </w:rPr>
        <w:t xml:space="preserve"> (</w:t>
      </w:r>
      <w:r w:rsidRPr="00CA5B4F">
        <w:rPr>
          <w:lang w:val="sk-SK"/>
        </w:rPr>
        <w:t>dve hodiny</w:t>
      </w:r>
      <w:r w:rsidR="00E41BC5" w:rsidRPr="00CA5B4F">
        <w:rPr>
          <w:lang w:val="sk-SK"/>
        </w:rPr>
        <w:t>)</w:t>
      </w:r>
    </w:p>
    <w:p w14:paraId="70CEFF52" w14:textId="379F2CE9" w:rsidR="00E41BC5" w:rsidRPr="00CA5B4F" w:rsidRDefault="00CA5B4F" w:rsidP="00C12A74">
      <w:pPr>
        <w:jc w:val="both"/>
        <w:rPr>
          <w:u w:val="single"/>
          <w:lang w:val="sk-SK"/>
        </w:rPr>
      </w:pPr>
      <w:r w:rsidRPr="00CA5B4F">
        <w:rPr>
          <w:u w:val="single"/>
          <w:lang w:val="sk-SK"/>
        </w:rPr>
        <w:t>Priebeh hodín</w:t>
      </w:r>
      <w:r w:rsidR="00E41BC5" w:rsidRPr="00CA5B4F">
        <w:rPr>
          <w:u w:val="single"/>
          <w:lang w:val="sk-SK"/>
        </w:rPr>
        <w:t>:</w:t>
      </w:r>
    </w:p>
    <w:p w14:paraId="22EE97F1" w14:textId="06A3F875" w:rsidR="00E41BC5" w:rsidRPr="00CA5B4F" w:rsidRDefault="00CA5B4F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A5B4F">
        <w:rPr>
          <w:lang w:val="sk-SK"/>
        </w:rPr>
        <w:t>Privítanie žiakov</w:t>
      </w:r>
      <w:r w:rsidR="00E41BC5" w:rsidRPr="00CA5B4F">
        <w:rPr>
          <w:lang w:val="sk-SK"/>
        </w:rPr>
        <w:t xml:space="preserve"> </w:t>
      </w:r>
      <w:r w:rsidR="002E391C" w:rsidRPr="00CA5B4F">
        <w:rPr>
          <w:lang w:val="sk-SK"/>
        </w:rPr>
        <w:t xml:space="preserve">– </w:t>
      </w:r>
      <w:r w:rsidR="00E41BC5" w:rsidRPr="00CA5B4F">
        <w:rPr>
          <w:lang w:val="sk-SK"/>
        </w:rPr>
        <w:t>1 min</w:t>
      </w:r>
      <w:r w:rsidRPr="00CA5B4F">
        <w:rPr>
          <w:lang w:val="sk-SK"/>
        </w:rPr>
        <w:t>.</w:t>
      </w:r>
    </w:p>
    <w:p w14:paraId="69EBF9A8" w14:textId="2A36C7EB" w:rsidR="00E41BC5" w:rsidRPr="00CA5B4F" w:rsidRDefault="00CA5B4F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A5B4F">
        <w:rPr>
          <w:lang w:val="sk-SK"/>
        </w:rPr>
        <w:t>Predstavenie témy a formy práce na hodine</w:t>
      </w:r>
      <w:r w:rsidR="00E41BC5" w:rsidRPr="00CA5B4F">
        <w:rPr>
          <w:lang w:val="sk-SK"/>
        </w:rPr>
        <w:t xml:space="preserve"> </w:t>
      </w:r>
      <w:r w:rsidR="002E391C" w:rsidRPr="00CA5B4F">
        <w:rPr>
          <w:lang w:val="sk-SK"/>
        </w:rPr>
        <w:t xml:space="preserve">– </w:t>
      </w:r>
      <w:r w:rsidR="00E41BC5" w:rsidRPr="00CA5B4F">
        <w:rPr>
          <w:lang w:val="sk-SK"/>
        </w:rPr>
        <w:t>2 min</w:t>
      </w:r>
      <w:r w:rsidRPr="00CA5B4F">
        <w:rPr>
          <w:lang w:val="sk-SK"/>
        </w:rPr>
        <w:t>.</w:t>
      </w:r>
    </w:p>
    <w:p w14:paraId="74B38A5B" w14:textId="08933157" w:rsidR="00E41BC5" w:rsidRPr="00CA5B4F" w:rsidRDefault="00CA5B4F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A5B4F">
        <w:rPr>
          <w:lang w:val="sk-SK"/>
        </w:rPr>
        <w:t>Prezentácia filmu</w:t>
      </w:r>
      <w:r w:rsidR="00E41BC5" w:rsidRPr="00CA5B4F">
        <w:rPr>
          <w:lang w:val="sk-SK"/>
        </w:rPr>
        <w:t xml:space="preserve"> </w:t>
      </w:r>
      <w:r w:rsidR="002E391C" w:rsidRPr="00CA5B4F">
        <w:rPr>
          <w:lang w:val="sk-SK"/>
        </w:rPr>
        <w:t xml:space="preserve">– </w:t>
      </w:r>
      <w:r w:rsidR="00E41BC5" w:rsidRPr="00CA5B4F">
        <w:rPr>
          <w:lang w:val="sk-SK"/>
        </w:rPr>
        <w:t>5 min</w:t>
      </w:r>
      <w:r w:rsidRPr="00CA5B4F">
        <w:rPr>
          <w:lang w:val="sk-SK"/>
        </w:rPr>
        <w:t>.</w:t>
      </w:r>
      <w:r w:rsidR="00E41BC5" w:rsidRPr="00CA5B4F">
        <w:rPr>
          <w:lang w:val="sk-SK"/>
        </w:rPr>
        <w:t xml:space="preserve"> </w:t>
      </w:r>
    </w:p>
    <w:p w14:paraId="3AB64403" w14:textId="6681B9AD" w:rsidR="00E41BC5" w:rsidRPr="00CA5B4F" w:rsidRDefault="00CA5B4F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A5B4F">
        <w:rPr>
          <w:lang w:val="sk-SK"/>
        </w:rPr>
        <w:t>Rozdelenie triedy do dvoch skupín</w:t>
      </w:r>
      <w:r w:rsidR="00E41BC5" w:rsidRPr="00CA5B4F">
        <w:rPr>
          <w:lang w:val="sk-SK"/>
        </w:rPr>
        <w:t xml:space="preserve"> </w:t>
      </w:r>
      <w:r w:rsidR="002E391C" w:rsidRPr="00CA5B4F">
        <w:rPr>
          <w:lang w:val="sk-SK"/>
        </w:rPr>
        <w:t xml:space="preserve">– </w:t>
      </w:r>
      <w:r w:rsidR="00E41BC5" w:rsidRPr="00CA5B4F">
        <w:rPr>
          <w:lang w:val="sk-SK"/>
        </w:rPr>
        <w:t>2 min</w:t>
      </w:r>
      <w:r w:rsidRPr="00CA5B4F">
        <w:rPr>
          <w:lang w:val="sk-SK"/>
        </w:rPr>
        <w:t>.</w:t>
      </w:r>
    </w:p>
    <w:p w14:paraId="058387E9" w14:textId="20DFF954" w:rsidR="002E391C" w:rsidRPr="00CA5B4F" w:rsidRDefault="00CA5B4F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A5B4F">
        <w:rPr>
          <w:lang w:val="sk-SK"/>
        </w:rPr>
        <w:t>Výber 2 zástancov a 2 odporcov myšlienky voľného prístupu plnoletých občanov k strelnej zbrani, ktorí budú plniť úlohu pozorovateľov</w:t>
      </w:r>
      <w:r w:rsidR="002E391C" w:rsidRPr="00CA5B4F">
        <w:rPr>
          <w:lang w:val="sk-SK"/>
        </w:rPr>
        <w:t xml:space="preserve">/ </w:t>
      </w:r>
      <w:r w:rsidRPr="00CA5B4F">
        <w:rPr>
          <w:lang w:val="sk-SK"/>
        </w:rPr>
        <w:t>moderátorov a poroty</w:t>
      </w:r>
      <w:r w:rsidR="002E391C" w:rsidRPr="00CA5B4F">
        <w:rPr>
          <w:lang w:val="sk-SK"/>
        </w:rPr>
        <w:t xml:space="preserve">, </w:t>
      </w:r>
      <w:r w:rsidRPr="00CA5B4F">
        <w:rPr>
          <w:lang w:val="sk-SK"/>
        </w:rPr>
        <w:t>ktorá rozhodne, ktorá strana vyhrá</w:t>
      </w:r>
      <w:r w:rsidR="002E391C" w:rsidRPr="00CA5B4F">
        <w:rPr>
          <w:lang w:val="sk-SK"/>
        </w:rPr>
        <w:t xml:space="preserve">. </w:t>
      </w:r>
      <w:r w:rsidRPr="00CA5B4F">
        <w:rPr>
          <w:lang w:val="sk-SK"/>
        </w:rPr>
        <w:t>Porota môže počas diskusie klásť rôzne otázky, nemôže však navrhovať odpovede alebo sama odpovedať za niektorú zo strán</w:t>
      </w:r>
      <w:r w:rsidR="002E391C" w:rsidRPr="00CA5B4F">
        <w:rPr>
          <w:lang w:val="sk-SK"/>
        </w:rPr>
        <w:t xml:space="preserve"> – 3 min</w:t>
      </w:r>
      <w:r w:rsidRPr="00CA5B4F">
        <w:rPr>
          <w:lang w:val="sk-SK"/>
        </w:rPr>
        <w:t>.</w:t>
      </w:r>
    </w:p>
    <w:p w14:paraId="53EB317B" w14:textId="506A21C5" w:rsidR="00E41BC5" w:rsidRPr="00CA5B4F" w:rsidRDefault="00CA5B4F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A5B4F">
        <w:rPr>
          <w:lang w:val="sk-SK"/>
        </w:rPr>
        <w:t>Losovanie strany</w:t>
      </w:r>
      <w:r w:rsidR="00E41BC5" w:rsidRPr="00CA5B4F">
        <w:rPr>
          <w:lang w:val="sk-SK"/>
        </w:rPr>
        <w:t xml:space="preserve"> (za/ pr</w:t>
      </w:r>
      <w:r w:rsidRPr="00CA5B4F">
        <w:rPr>
          <w:lang w:val="sk-SK"/>
        </w:rPr>
        <w:t>oti</w:t>
      </w:r>
      <w:r w:rsidR="00E41BC5" w:rsidRPr="00CA5B4F">
        <w:rPr>
          <w:lang w:val="sk-SK"/>
        </w:rPr>
        <w:t xml:space="preserve"> </w:t>
      </w:r>
      <w:r w:rsidRPr="00CA5B4F">
        <w:rPr>
          <w:lang w:val="sk-SK"/>
        </w:rPr>
        <w:t>voľnému prístupu plnoletých občanov k strelným zbraniam</w:t>
      </w:r>
      <w:r w:rsidR="00E41BC5" w:rsidRPr="00CA5B4F">
        <w:rPr>
          <w:lang w:val="sk-SK"/>
        </w:rPr>
        <w:t xml:space="preserve">) </w:t>
      </w:r>
      <w:r w:rsidR="002E391C" w:rsidRPr="00CA5B4F">
        <w:rPr>
          <w:lang w:val="sk-SK"/>
        </w:rPr>
        <w:t xml:space="preserve"> – </w:t>
      </w:r>
      <w:r w:rsidR="00E41BC5" w:rsidRPr="00CA5B4F">
        <w:rPr>
          <w:lang w:val="sk-SK"/>
        </w:rPr>
        <w:t>2 min</w:t>
      </w:r>
      <w:r w:rsidRPr="00CA5B4F">
        <w:rPr>
          <w:lang w:val="sk-SK"/>
        </w:rPr>
        <w:t>.</w:t>
      </w:r>
    </w:p>
    <w:p w14:paraId="5411EE71" w14:textId="7F0A018C" w:rsidR="00E41BC5" w:rsidRPr="00743ECC" w:rsidRDefault="00743ECC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743ECC">
        <w:rPr>
          <w:lang w:val="sk-SK"/>
        </w:rPr>
        <w:t>Príprava na diskusiu</w:t>
      </w:r>
      <w:r w:rsidR="00E41BC5" w:rsidRPr="00743ECC">
        <w:rPr>
          <w:lang w:val="sk-SK"/>
        </w:rPr>
        <w:t xml:space="preserve"> – </w:t>
      </w:r>
      <w:r w:rsidRPr="00743ECC">
        <w:rPr>
          <w:lang w:val="sk-SK"/>
        </w:rPr>
        <w:t xml:space="preserve">rozdanie otázok a umožnenie prístupu k internetovým zdrojom </w:t>
      </w:r>
      <w:r w:rsidR="00E41BC5" w:rsidRPr="00743ECC">
        <w:rPr>
          <w:lang w:val="sk-SK"/>
        </w:rPr>
        <w:t>– 20 min</w:t>
      </w:r>
      <w:r w:rsidRPr="00743ECC">
        <w:rPr>
          <w:lang w:val="sk-SK"/>
        </w:rPr>
        <w:t>.</w:t>
      </w:r>
      <w:r w:rsidR="00E41BC5" w:rsidRPr="00743ECC">
        <w:rPr>
          <w:lang w:val="sk-SK"/>
        </w:rPr>
        <w:t xml:space="preserve"> </w:t>
      </w:r>
    </w:p>
    <w:p w14:paraId="1118FEA0" w14:textId="0E5B394C" w:rsidR="00E41BC5" w:rsidRPr="00743ECC" w:rsidRDefault="00743ECC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743ECC">
        <w:rPr>
          <w:lang w:val="sk-SK"/>
        </w:rPr>
        <w:t>Diskusia</w:t>
      </w:r>
      <w:r w:rsidR="002E391C" w:rsidRPr="00743ECC">
        <w:rPr>
          <w:lang w:val="sk-SK"/>
        </w:rPr>
        <w:t xml:space="preserve"> – 30 min</w:t>
      </w:r>
      <w:r w:rsidRPr="00743ECC">
        <w:rPr>
          <w:lang w:val="sk-SK"/>
        </w:rPr>
        <w:t>.</w:t>
      </w:r>
      <w:r w:rsidR="002E391C" w:rsidRPr="00743ECC">
        <w:rPr>
          <w:lang w:val="sk-SK"/>
        </w:rPr>
        <w:t xml:space="preserve"> </w:t>
      </w:r>
    </w:p>
    <w:p w14:paraId="32F6BC21" w14:textId="11F504E9" w:rsidR="002E391C" w:rsidRPr="00743ECC" w:rsidRDefault="00743ECC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743ECC">
        <w:rPr>
          <w:lang w:val="sk-SK"/>
        </w:rPr>
        <w:t xml:space="preserve">Porada poroty a učiteľa, o tom, ktorá strana vyhrala. </w:t>
      </w:r>
      <w:r w:rsidR="00431222">
        <w:rPr>
          <w:lang w:val="sk-SK"/>
        </w:rPr>
        <w:t>Výsledok nemusí byť jednohlasný,</w:t>
      </w:r>
      <w:r w:rsidRPr="00743ECC">
        <w:rPr>
          <w:lang w:val="sk-SK"/>
        </w:rPr>
        <w:t xml:space="preserve"> ale vyhráva strana, ktorý pri hlasovaní získala najviac hlasov</w:t>
      </w:r>
      <w:r w:rsidR="002E391C" w:rsidRPr="00743ECC">
        <w:rPr>
          <w:lang w:val="sk-SK"/>
        </w:rPr>
        <w:t>. 5 min.</w:t>
      </w:r>
    </w:p>
    <w:p w14:paraId="732BC950" w14:textId="6C558B48" w:rsidR="002E391C" w:rsidRPr="00743ECC" w:rsidRDefault="00743ECC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743ECC">
        <w:rPr>
          <w:lang w:val="sk-SK"/>
        </w:rPr>
        <w:t>Vyhlásenie víťazov diskusie spolu s odôvodnením</w:t>
      </w:r>
      <w:r w:rsidR="002E391C" w:rsidRPr="00743ECC">
        <w:rPr>
          <w:lang w:val="sk-SK"/>
        </w:rPr>
        <w:t xml:space="preserve"> (</w:t>
      </w:r>
      <w:r w:rsidRPr="00743ECC">
        <w:rPr>
          <w:lang w:val="sk-SK"/>
        </w:rPr>
        <w:t xml:space="preserve">svoj názor môžu vyjadriť všetci členovia poroty) –  5 - 10 min. </w:t>
      </w:r>
    </w:p>
    <w:p w14:paraId="00FC750D" w14:textId="6395E1FF" w:rsidR="002E391C" w:rsidRPr="00743ECC" w:rsidRDefault="00743ECC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743ECC">
        <w:rPr>
          <w:lang w:val="sk-SK"/>
        </w:rPr>
        <w:t>Zhrnutie diskusie učiteľom, uvedenie jej silných stránok. Ohodnotenie najaktívnejších žiakov dobrou známkou</w:t>
      </w:r>
      <w:r w:rsidR="002E391C" w:rsidRPr="00743ECC">
        <w:rPr>
          <w:lang w:val="sk-SK"/>
        </w:rPr>
        <w:t>. 5 - 10 min.</w:t>
      </w:r>
    </w:p>
    <w:p w14:paraId="6D27F8EE" w14:textId="1F83AF5A" w:rsidR="00C12A74" w:rsidRPr="00743ECC" w:rsidRDefault="00743ECC" w:rsidP="00C12A74">
      <w:pPr>
        <w:ind w:left="360"/>
        <w:jc w:val="both"/>
        <w:rPr>
          <w:lang w:val="sk-SK"/>
        </w:rPr>
      </w:pPr>
      <w:r w:rsidRPr="00743ECC">
        <w:rPr>
          <w:lang w:val="sk-SK"/>
        </w:rPr>
        <w:t xml:space="preserve">Pokyny a usmernenia </w:t>
      </w:r>
      <w:r w:rsidR="00431222">
        <w:rPr>
          <w:lang w:val="sk-SK"/>
        </w:rPr>
        <w:t>týkajúce sa diskusie</w:t>
      </w:r>
      <w:r w:rsidRPr="00743ECC">
        <w:rPr>
          <w:lang w:val="sk-SK"/>
        </w:rPr>
        <w:t xml:space="preserve"> v didaktickom procese </w:t>
      </w:r>
      <w:r w:rsidR="00431222">
        <w:rPr>
          <w:lang w:val="sk-SK"/>
        </w:rPr>
        <w:t>nájdete</w:t>
      </w:r>
      <w:r w:rsidRPr="00743ECC">
        <w:rPr>
          <w:lang w:val="sk-SK"/>
        </w:rPr>
        <w:t xml:space="preserve"> v kapitole </w:t>
      </w:r>
      <w:r w:rsidR="00431222">
        <w:rPr>
          <w:lang w:val="sk-SK"/>
        </w:rPr>
        <w:t xml:space="preserve">č. </w:t>
      </w:r>
      <w:r w:rsidRPr="00743ECC">
        <w:rPr>
          <w:lang w:val="sk-SK"/>
        </w:rPr>
        <w:t xml:space="preserve">2 </w:t>
      </w:r>
      <w:r w:rsidRPr="00743ECC">
        <w:rPr>
          <w:i/>
          <w:iCs/>
          <w:lang w:val="sk-SK"/>
        </w:rPr>
        <w:t>Všeobecných odporúčaní pre učiteľov v oblasti realizácie diskusie pri práci s mládežou so sluchovým postihnutím</w:t>
      </w:r>
      <w:r w:rsidR="00C12A74" w:rsidRPr="00743ECC">
        <w:rPr>
          <w:lang w:val="sk-SK"/>
        </w:rPr>
        <w:t xml:space="preserve">. </w:t>
      </w:r>
    </w:p>
    <w:p w14:paraId="367138E9" w14:textId="77777777" w:rsidR="002E391C" w:rsidRDefault="002E391C" w:rsidP="00C12A74">
      <w:pPr>
        <w:ind w:left="360"/>
        <w:jc w:val="both"/>
      </w:pPr>
    </w:p>
    <w:p w14:paraId="0FC14A53" w14:textId="7E0D3FA5" w:rsidR="006B3B4F" w:rsidRPr="00427F2A" w:rsidRDefault="00427F2A" w:rsidP="002B706C">
      <w:pPr>
        <w:pStyle w:val="Akapitzlist"/>
        <w:numPr>
          <w:ilvl w:val="0"/>
          <w:numId w:val="9"/>
        </w:numPr>
        <w:jc w:val="both"/>
        <w:rPr>
          <w:lang w:val="sk-SK"/>
        </w:rPr>
      </w:pPr>
      <w:r w:rsidRPr="00427F2A">
        <w:rPr>
          <w:lang w:val="sk-SK"/>
        </w:rPr>
        <w:t>Otázky pre žiakov</w:t>
      </w:r>
    </w:p>
    <w:p w14:paraId="68100ABE" w14:textId="397BFCC1" w:rsidR="00FF2CA1" w:rsidRPr="00427F2A" w:rsidRDefault="00431222" w:rsidP="00FF2CA1">
      <w:pPr>
        <w:pStyle w:val="Akapitzlist"/>
        <w:jc w:val="both"/>
        <w:rPr>
          <w:lang w:val="sk-SK"/>
        </w:rPr>
      </w:pPr>
      <w:r>
        <w:rPr>
          <w:lang w:val="sk-SK"/>
        </w:rPr>
        <w:t>Počas prípravy na diskusiu by mal u</w:t>
      </w:r>
      <w:r w:rsidR="00427F2A" w:rsidRPr="00427F2A">
        <w:rPr>
          <w:lang w:val="sk-SK"/>
        </w:rPr>
        <w:t xml:space="preserve">čiteľ </w:t>
      </w:r>
      <w:r w:rsidRPr="00427F2A">
        <w:rPr>
          <w:lang w:val="sk-SK"/>
        </w:rPr>
        <w:t>žiakom</w:t>
      </w:r>
      <w:r w:rsidRPr="00427F2A">
        <w:rPr>
          <w:lang w:val="sk-SK"/>
        </w:rPr>
        <w:t xml:space="preserve"> </w:t>
      </w:r>
      <w:r w:rsidR="00427F2A" w:rsidRPr="00427F2A">
        <w:rPr>
          <w:lang w:val="sk-SK"/>
        </w:rPr>
        <w:t>rozdať otázky</w:t>
      </w:r>
      <w:r w:rsidR="00EF6C49" w:rsidRPr="00427F2A">
        <w:rPr>
          <w:lang w:val="sk-SK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73"/>
      </w:tblGrid>
      <w:tr w:rsidR="00F70B2D" w:rsidRPr="00427F2A" w14:paraId="4C62F793" w14:textId="77777777" w:rsidTr="00FF2CA1">
        <w:tc>
          <w:tcPr>
            <w:tcW w:w="4531" w:type="dxa"/>
          </w:tcPr>
          <w:p w14:paraId="755BFA27" w14:textId="5D653F46" w:rsidR="00FF2CA1" w:rsidRPr="00427F2A" w:rsidRDefault="00427F2A" w:rsidP="00431222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427F2A">
              <w:rPr>
                <w:b/>
                <w:bCs/>
                <w:lang w:val="sk-SK"/>
              </w:rPr>
              <w:t>Otázky pre podporovateľov myšlienky voľného prístupu plnoletých ob</w:t>
            </w:r>
            <w:r w:rsidR="00431222">
              <w:rPr>
                <w:b/>
                <w:bCs/>
                <w:lang w:val="sk-SK"/>
              </w:rPr>
              <w:t>čanov</w:t>
            </w:r>
            <w:r w:rsidRPr="00427F2A">
              <w:rPr>
                <w:b/>
                <w:bCs/>
                <w:lang w:val="sk-SK"/>
              </w:rPr>
              <w:t xml:space="preserve"> k strelným zbraniam</w:t>
            </w:r>
          </w:p>
        </w:tc>
        <w:tc>
          <w:tcPr>
            <w:tcW w:w="4531" w:type="dxa"/>
          </w:tcPr>
          <w:p w14:paraId="64989397" w14:textId="02544E83" w:rsidR="00FF2CA1" w:rsidRPr="00427F2A" w:rsidRDefault="00427F2A" w:rsidP="00431222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427F2A">
              <w:rPr>
                <w:b/>
                <w:bCs/>
                <w:lang w:val="sk-SK"/>
              </w:rPr>
              <w:t>Otázky pre odporcov myšlienky voľného prístupu plnoletých ob</w:t>
            </w:r>
            <w:r w:rsidR="00431222">
              <w:rPr>
                <w:b/>
                <w:bCs/>
                <w:lang w:val="sk-SK"/>
              </w:rPr>
              <w:t>čanov</w:t>
            </w:r>
            <w:r w:rsidRPr="00427F2A">
              <w:rPr>
                <w:b/>
                <w:bCs/>
                <w:lang w:val="sk-SK"/>
              </w:rPr>
              <w:t xml:space="preserve"> k strelným zbraniam</w:t>
            </w:r>
          </w:p>
        </w:tc>
      </w:tr>
      <w:tr w:rsidR="00F70B2D" w:rsidRPr="00427F2A" w14:paraId="35302F49" w14:textId="77777777" w:rsidTr="00FF2CA1">
        <w:tc>
          <w:tcPr>
            <w:tcW w:w="4531" w:type="dxa"/>
          </w:tcPr>
          <w:p w14:paraId="36AFB14D" w14:textId="0CE76612" w:rsidR="00FF2CA1" w:rsidRPr="00427F2A" w:rsidRDefault="00427F2A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427F2A">
              <w:rPr>
                <w:lang w:val="sk-SK"/>
              </w:rPr>
              <w:t>Čo m</w:t>
            </w:r>
            <w:r w:rsidR="00411629">
              <w:rPr>
                <w:lang w:val="sk-SK"/>
              </w:rPr>
              <w:t>ožno</w:t>
            </w:r>
            <w:r w:rsidRPr="00427F2A">
              <w:rPr>
                <w:lang w:val="sk-SK"/>
              </w:rPr>
              <w:t xml:space="preserve"> urobiť, </w:t>
            </w:r>
            <w:r w:rsidR="00534722">
              <w:rPr>
                <w:lang w:val="sk-SK"/>
              </w:rPr>
              <w:t>ak</w:t>
            </w:r>
            <w:r w:rsidRPr="00427F2A">
              <w:rPr>
                <w:lang w:val="sk-SK"/>
              </w:rPr>
              <w:t xml:space="preserve"> do </w:t>
            </w:r>
            <w:r w:rsidR="00534722">
              <w:rPr>
                <w:lang w:val="sk-SK"/>
              </w:rPr>
              <w:t>V</w:t>
            </w:r>
            <w:r w:rsidRPr="00427F2A">
              <w:rPr>
                <w:lang w:val="sk-SK"/>
              </w:rPr>
              <w:t>ášho bytu v</w:t>
            </w:r>
            <w:r w:rsidR="00431222">
              <w:rPr>
                <w:lang w:val="sk-SK"/>
              </w:rPr>
              <w:t>trhne</w:t>
            </w:r>
            <w:r w:rsidRPr="00427F2A">
              <w:rPr>
                <w:lang w:val="sk-SK"/>
              </w:rPr>
              <w:t xml:space="preserve"> votrelec a bude chcieť</w:t>
            </w:r>
            <w:r w:rsidR="00431222" w:rsidRPr="00427F2A">
              <w:rPr>
                <w:lang w:val="sk-SK"/>
              </w:rPr>
              <w:t xml:space="preserve"> </w:t>
            </w:r>
            <w:r w:rsidR="00431222" w:rsidRPr="00427F2A">
              <w:rPr>
                <w:lang w:val="sk-SK"/>
              </w:rPr>
              <w:t>ublížiť</w:t>
            </w:r>
            <w:r w:rsidRPr="00427F2A">
              <w:rPr>
                <w:lang w:val="sk-SK"/>
              </w:rPr>
              <w:t xml:space="preserve"> </w:t>
            </w:r>
            <w:r w:rsidR="00431222">
              <w:rPr>
                <w:lang w:val="sk-SK"/>
              </w:rPr>
              <w:t>V</w:t>
            </w:r>
            <w:r w:rsidRPr="00427F2A">
              <w:rPr>
                <w:lang w:val="sk-SK"/>
              </w:rPr>
              <w:t xml:space="preserve">ám alebo </w:t>
            </w:r>
            <w:r w:rsidR="00431222">
              <w:rPr>
                <w:lang w:val="sk-SK"/>
              </w:rPr>
              <w:t>V</w:t>
            </w:r>
            <w:r w:rsidRPr="00427F2A">
              <w:rPr>
                <w:lang w:val="sk-SK"/>
              </w:rPr>
              <w:t>aším blízkym</w:t>
            </w:r>
            <w:r w:rsidR="00EF6C49" w:rsidRPr="00427F2A">
              <w:rPr>
                <w:lang w:val="sk-SK"/>
              </w:rPr>
              <w:t xml:space="preserve">? </w:t>
            </w:r>
            <w:r w:rsidRPr="00427F2A">
              <w:rPr>
                <w:lang w:val="sk-SK"/>
              </w:rPr>
              <w:t xml:space="preserve">Mali by sme </w:t>
            </w:r>
            <w:r w:rsidR="00431222">
              <w:rPr>
                <w:lang w:val="sk-SK"/>
              </w:rPr>
              <w:t>mať možnosť</w:t>
            </w:r>
            <w:r w:rsidRPr="00427F2A">
              <w:rPr>
                <w:lang w:val="sk-SK"/>
              </w:rPr>
              <w:t xml:space="preserve"> používať strelné zbrane na ochranu života</w:t>
            </w:r>
            <w:r w:rsidR="00EF6C49" w:rsidRPr="00427F2A">
              <w:rPr>
                <w:lang w:val="sk-SK"/>
              </w:rPr>
              <w:t xml:space="preserve">? </w:t>
            </w:r>
          </w:p>
          <w:p w14:paraId="1E47E605" w14:textId="3CDA7255" w:rsidR="00EF6C49" w:rsidRPr="00427F2A" w:rsidRDefault="00427F2A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427F2A">
              <w:rPr>
                <w:lang w:val="sk-SK"/>
              </w:rPr>
              <w:t xml:space="preserve">Čo možno urobiť, </w:t>
            </w:r>
            <w:r w:rsidR="00411629">
              <w:rPr>
                <w:lang w:val="sk-SK"/>
              </w:rPr>
              <w:t>ak</w:t>
            </w:r>
            <w:r w:rsidRPr="00427F2A">
              <w:rPr>
                <w:lang w:val="sk-SK"/>
              </w:rPr>
              <w:t xml:space="preserve"> do </w:t>
            </w:r>
            <w:r w:rsidR="00411629">
              <w:rPr>
                <w:lang w:val="sk-SK"/>
              </w:rPr>
              <w:t>V</w:t>
            </w:r>
            <w:r w:rsidRPr="00427F2A">
              <w:rPr>
                <w:lang w:val="sk-SK"/>
              </w:rPr>
              <w:t xml:space="preserve">ášho domu alebo bytu </w:t>
            </w:r>
            <w:r w:rsidR="00431222">
              <w:rPr>
                <w:lang w:val="sk-SK"/>
              </w:rPr>
              <w:t>vtrhne</w:t>
            </w:r>
            <w:r w:rsidRPr="00427F2A">
              <w:rPr>
                <w:lang w:val="sk-SK"/>
              </w:rPr>
              <w:t xml:space="preserve"> votrelec a</w:t>
            </w:r>
            <w:r w:rsidR="00431222">
              <w:rPr>
                <w:lang w:val="sk-SK"/>
              </w:rPr>
              <w:t> snaží sa odcudziť Vás</w:t>
            </w:r>
            <w:r w:rsidRPr="00427F2A">
              <w:rPr>
                <w:lang w:val="sk-SK"/>
              </w:rPr>
              <w:t xml:space="preserve"> majetok</w:t>
            </w:r>
            <w:r w:rsidR="00EF6C49" w:rsidRPr="00427F2A">
              <w:rPr>
                <w:lang w:val="sk-SK"/>
              </w:rPr>
              <w:t xml:space="preserve">?  </w:t>
            </w:r>
            <w:r w:rsidR="00431222">
              <w:rPr>
                <w:lang w:val="sk-SK"/>
              </w:rPr>
              <w:t>Mali by sme mať možnosť použiť</w:t>
            </w:r>
            <w:r w:rsidRPr="00427F2A">
              <w:rPr>
                <w:lang w:val="sk-SK"/>
              </w:rPr>
              <w:t xml:space="preserve"> strelnú zbraň na ochranu svojho majetku</w:t>
            </w:r>
            <w:r w:rsidR="00EF6C49" w:rsidRPr="00427F2A">
              <w:rPr>
                <w:lang w:val="sk-SK"/>
              </w:rPr>
              <w:t>?</w:t>
            </w:r>
          </w:p>
          <w:p w14:paraId="4203345D" w14:textId="0401F65C" w:rsidR="00EF6C49" w:rsidRPr="00427F2A" w:rsidRDefault="00427F2A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427F2A">
              <w:rPr>
                <w:lang w:val="sk-SK"/>
              </w:rPr>
              <w:t>Č</w:t>
            </w:r>
            <w:r w:rsidR="00431222">
              <w:rPr>
                <w:lang w:val="sk-SK"/>
              </w:rPr>
              <w:t>o</w:t>
            </w:r>
            <w:r w:rsidRPr="00427F2A">
              <w:rPr>
                <w:lang w:val="sk-SK"/>
              </w:rPr>
              <w:t xml:space="preserve"> si myslíte, bude potenciálny votrelec riskovať a vojde do domu, o ktorom vie, že jeho majiteľ má strelnú zbraň?</w:t>
            </w:r>
            <w:r w:rsidR="000D2DF4" w:rsidRPr="00427F2A">
              <w:rPr>
                <w:lang w:val="sk-SK"/>
              </w:rPr>
              <w:t xml:space="preserve"> </w:t>
            </w:r>
          </w:p>
          <w:p w14:paraId="430333A5" w14:textId="780A6AEF" w:rsidR="00EF6C49" w:rsidRPr="00427F2A" w:rsidRDefault="00096C2C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 xml:space="preserve">Existuje súvislosť medzi počtom legálnych strelných zbraní, ktoré vlastnia občania a počtom </w:t>
            </w:r>
            <w:r w:rsidR="00D94870">
              <w:rPr>
                <w:lang w:val="sk-SK"/>
              </w:rPr>
              <w:t>úmrtí</w:t>
            </w:r>
            <w:r>
              <w:rPr>
                <w:lang w:val="sk-SK"/>
              </w:rPr>
              <w:t xml:space="preserve"> </w:t>
            </w:r>
            <w:r w:rsidR="00D94870">
              <w:rPr>
                <w:lang w:val="sk-SK"/>
              </w:rPr>
              <w:t>strelnou zbraňou</w:t>
            </w:r>
            <w:r w:rsidR="000D2DF4" w:rsidRPr="00427F2A">
              <w:rPr>
                <w:lang w:val="sk-SK"/>
              </w:rPr>
              <w:t xml:space="preserve">?  </w:t>
            </w:r>
          </w:p>
          <w:p w14:paraId="76513797" w14:textId="454B16EC" w:rsidR="007D43C4" w:rsidRPr="00427F2A" w:rsidRDefault="00096C2C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>Útočia zločinci legálne kúpenou zbraňou alebo je táto zbraň skôr nelegálna</w:t>
            </w:r>
            <w:r w:rsidR="007D43C4" w:rsidRPr="00427F2A">
              <w:rPr>
                <w:lang w:val="sk-SK"/>
              </w:rPr>
              <w:t>?</w:t>
            </w:r>
          </w:p>
          <w:p w14:paraId="40DA1F32" w14:textId="67AB1D0B" w:rsidR="007D43C4" w:rsidRPr="00427F2A" w:rsidRDefault="00D94870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>Majú zločinci k dispozícií strelné zbrane aj v</w:t>
            </w:r>
            <w:r w:rsidR="00096C2C">
              <w:rPr>
                <w:lang w:val="sk-SK"/>
              </w:rPr>
              <w:t> krajinách, kde je prístup k strelným zbraniam obmedzený</w:t>
            </w:r>
            <w:r w:rsidR="007D43C4" w:rsidRPr="00427F2A">
              <w:rPr>
                <w:lang w:val="sk-SK"/>
              </w:rPr>
              <w:t>?</w:t>
            </w:r>
          </w:p>
          <w:p w14:paraId="58B8827F" w14:textId="3728DC3B" w:rsidR="007D43C4" w:rsidRPr="00427F2A" w:rsidRDefault="00DF552E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>Ktorú krajinu je ľahšie napadnúť</w:t>
            </w:r>
            <w:r w:rsidR="007D43C4" w:rsidRPr="00427F2A">
              <w:rPr>
                <w:lang w:val="sk-SK"/>
              </w:rPr>
              <w:t xml:space="preserve"> – </w:t>
            </w:r>
            <w:r>
              <w:rPr>
                <w:lang w:val="sk-SK"/>
              </w:rPr>
              <w:t>tú, kde sú občania ozbrojen</w:t>
            </w:r>
            <w:r w:rsidR="00D94870">
              <w:rPr>
                <w:lang w:val="sk-SK"/>
              </w:rPr>
              <w:t>í</w:t>
            </w:r>
            <w:r>
              <w:rPr>
                <w:lang w:val="sk-SK"/>
              </w:rPr>
              <w:t xml:space="preserve"> alebo tú, v ktorej </w:t>
            </w:r>
            <w:r w:rsidR="00D94870">
              <w:rPr>
                <w:lang w:val="sk-SK"/>
              </w:rPr>
              <w:t>takmer nikto</w:t>
            </w:r>
            <w:r>
              <w:rPr>
                <w:lang w:val="sk-SK"/>
              </w:rPr>
              <w:t xml:space="preserve"> nemá streln</w:t>
            </w:r>
            <w:r w:rsidR="00D94870">
              <w:rPr>
                <w:lang w:val="sk-SK"/>
              </w:rPr>
              <w:t>ú</w:t>
            </w:r>
            <w:r>
              <w:rPr>
                <w:lang w:val="sk-SK"/>
              </w:rPr>
              <w:t xml:space="preserve"> zbra</w:t>
            </w:r>
            <w:r w:rsidR="00D94870">
              <w:rPr>
                <w:lang w:val="sk-SK"/>
              </w:rPr>
              <w:t>ň</w:t>
            </w:r>
            <w:r w:rsidR="007D43C4" w:rsidRPr="00427F2A">
              <w:rPr>
                <w:lang w:val="sk-SK"/>
              </w:rPr>
              <w:t>?</w:t>
            </w:r>
          </w:p>
          <w:p w14:paraId="38F836A1" w14:textId="6B2C6D9B" w:rsidR="000D2DF4" w:rsidRPr="00427F2A" w:rsidRDefault="00D94870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Možno </w:t>
            </w:r>
            <w:r w:rsidR="006747BE">
              <w:rPr>
                <w:lang w:val="sk-SK"/>
              </w:rPr>
              <w:t>zabrániť teroristickému útoku, ak budeme mať k dispozícií legálnu zbraň</w:t>
            </w:r>
            <w:r w:rsidR="007D43C4" w:rsidRPr="00427F2A">
              <w:rPr>
                <w:lang w:val="sk-SK"/>
              </w:rPr>
              <w:t xml:space="preserve">? </w:t>
            </w:r>
            <w:r w:rsidR="000D2DF4" w:rsidRPr="00427F2A">
              <w:rPr>
                <w:lang w:val="sk-SK"/>
              </w:rPr>
              <w:t xml:space="preserve"> </w:t>
            </w:r>
          </w:p>
          <w:p w14:paraId="39FBCADB" w14:textId="2275D22A" w:rsidR="007D43C4" w:rsidRPr="00427F2A" w:rsidRDefault="006747BE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>Netrávili by ľudia viac času na strelniciach ako pri počítačoch, ak by bol voľný prístup k strelným zbraniam a možnosť ich športového využitia?</w:t>
            </w:r>
          </w:p>
          <w:p w14:paraId="72F5002D" w14:textId="69947F24" w:rsidR="00EF6C49" w:rsidRPr="00427F2A" w:rsidRDefault="006747BE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>Môž</w:t>
            </w:r>
            <w:r w:rsidR="00D94870">
              <w:rPr>
                <w:lang w:val="sk-SK"/>
              </w:rPr>
              <w:t>e</w:t>
            </w:r>
            <w:r>
              <w:rPr>
                <w:lang w:val="sk-SK"/>
              </w:rPr>
              <w:t xml:space="preserve"> držba strelných zbraní súvisieť s rodinnými alebo národnými tradíciami, ktoré </w:t>
            </w:r>
            <w:r w:rsidR="00D94870">
              <w:rPr>
                <w:lang w:val="sk-SK"/>
              </w:rPr>
              <w:t>je dobré</w:t>
            </w:r>
            <w:r>
              <w:rPr>
                <w:lang w:val="sk-SK"/>
              </w:rPr>
              <w:t xml:space="preserve"> kultivovať</w:t>
            </w:r>
            <w:r w:rsidR="007D43C4" w:rsidRPr="00427F2A">
              <w:rPr>
                <w:lang w:val="sk-SK"/>
              </w:rPr>
              <w:t xml:space="preserve"> (n</w:t>
            </w:r>
            <w:r w:rsidR="005361FC">
              <w:rPr>
                <w:lang w:val="sk-SK"/>
              </w:rPr>
              <w:t>a</w:t>
            </w:r>
            <w:r w:rsidR="007D43C4" w:rsidRPr="00427F2A">
              <w:rPr>
                <w:lang w:val="sk-SK"/>
              </w:rPr>
              <w:t>p</w:t>
            </w:r>
            <w:r w:rsidR="005361FC">
              <w:rPr>
                <w:lang w:val="sk-SK"/>
              </w:rPr>
              <w:t>r</w:t>
            </w:r>
            <w:r w:rsidR="007D43C4" w:rsidRPr="00427F2A">
              <w:rPr>
                <w:lang w:val="sk-SK"/>
              </w:rPr>
              <w:t xml:space="preserve">. </w:t>
            </w:r>
            <w:r w:rsidR="005361FC">
              <w:rPr>
                <w:lang w:val="sk-SK"/>
              </w:rPr>
              <w:t>stredoveké bratstvo, ktoré učilo obyvateľov manipulovať so zbraňami, aby vedeli ubrániť mesto pred nepriateľmi</w:t>
            </w:r>
            <w:r w:rsidR="007D43C4" w:rsidRPr="00427F2A">
              <w:rPr>
                <w:lang w:val="sk-SK"/>
              </w:rPr>
              <w:t xml:space="preserve">, </w:t>
            </w:r>
            <w:r w:rsidR="005361FC">
              <w:rPr>
                <w:lang w:val="sk-SK"/>
              </w:rPr>
              <w:t>skupiny, ktoré pripravujú rekonštrukcie bojov</w:t>
            </w:r>
            <w:r w:rsidR="007D43C4" w:rsidRPr="00427F2A">
              <w:rPr>
                <w:lang w:val="sk-SK"/>
              </w:rPr>
              <w:t xml:space="preserve"> </w:t>
            </w:r>
            <w:r w:rsidR="005361FC">
              <w:rPr>
                <w:lang w:val="sk-SK"/>
              </w:rPr>
              <w:t>atď</w:t>
            </w:r>
            <w:r w:rsidR="007D43C4" w:rsidRPr="00427F2A">
              <w:rPr>
                <w:lang w:val="sk-SK"/>
              </w:rPr>
              <w:t>.)</w:t>
            </w:r>
            <w:r w:rsidR="003014B7">
              <w:rPr>
                <w:lang w:val="sk-SK"/>
              </w:rPr>
              <w:t>?</w:t>
            </w:r>
          </w:p>
          <w:p w14:paraId="0929AE20" w14:textId="366C2BDD" w:rsidR="0049351C" w:rsidRPr="00427F2A" w:rsidRDefault="005361FC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Môže liberalizácia prístupu </w:t>
            </w:r>
            <w:r w:rsidR="00D94870">
              <w:rPr>
                <w:lang w:val="sk-SK"/>
              </w:rPr>
              <w:t xml:space="preserve">k zbraniam zvýšiť hospodársky </w:t>
            </w:r>
            <w:r>
              <w:rPr>
                <w:lang w:val="sk-SK"/>
              </w:rPr>
              <w:t>rast prostredníctvom rozvoja zbrojného priemyslu</w:t>
            </w:r>
            <w:r w:rsidR="0049351C" w:rsidRPr="00427F2A">
              <w:rPr>
                <w:lang w:val="sk-SK"/>
              </w:rPr>
              <w:t xml:space="preserve">? </w:t>
            </w:r>
          </w:p>
          <w:p w14:paraId="0BC09594" w14:textId="6F08DE69" w:rsidR="0049351C" w:rsidRPr="00427F2A" w:rsidRDefault="00D94870" w:rsidP="003014B7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Mali by mať ľudia možnosť </w:t>
            </w:r>
            <w:r w:rsidR="003014B7">
              <w:rPr>
                <w:lang w:val="sk-SK"/>
              </w:rPr>
              <w:t>pripravovať</w:t>
            </w:r>
            <w:r w:rsidR="005361FC">
              <w:rPr>
                <w:lang w:val="sk-SK"/>
              </w:rPr>
              <w:t xml:space="preserve"> historické rekonštrukcie bojov a zbierať zbrane</w:t>
            </w:r>
            <w:r w:rsidR="0049351C" w:rsidRPr="00427F2A">
              <w:rPr>
                <w:lang w:val="sk-SK"/>
              </w:rPr>
              <w:t xml:space="preserve">? </w:t>
            </w:r>
          </w:p>
        </w:tc>
        <w:tc>
          <w:tcPr>
            <w:tcW w:w="4531" w:type="dxa"/>
          </w:tcPr>
          <w:p w14:paraId="2C27C02C" w14:textId="0BAEF088" w:rsidR="00FF2CA1" w:rsidRPr="00427F2A" w:rsidRDefault="00431222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>Stávajú sa</w:t>
            </w:r>
            <w:r w:rsidR="00427F2A">
              <w:rPr>
                <w:lang w:val="sk-SK"/>
              </w:rPr>
              <w:t xml:space="preserve"> nehody súvisiace s neprávnym skladovaním, nosením, či manipuláciou so zbraňou</w:t>
            </w:r>
            <w:r w:rsidR="007348BE" w:rsidRPr="00427F2A">
              <w:rPr>
                <w:lang w:val="sk-SK"/>
              </w:rPr>
              <w:t xml:space="preserve">? </w:t>
            </w:r>
          </w:p>
          <w:p w14:paraId="43797447" w14:textId="6078CBA9" w:rsidR="007348BE" w:rsidRPr="00427F2A" w:rsidRDefault="00427F2A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Je pravdepodobné, že ak by útočník vedel, že máme zbraň a rozhodol by sa nás napadnúť, tiež </w:t>
            </w:r>
            <w:r w:rsidR="00431222">
              <w:rPr>
                <w:lang w:val="sk-SK"/>
              </w:rPr>
              <w:t>by si zabezpečil strelnú zbraň</w:t>
            </w:r>
            <w:r w:rsidR="007348BE" w:rsidRPr="00427F2A">
              <w:rPr>
                <w:lang w:val="sk-SK"/>
              </w:rPr>
              <w:t xml:space="preserve">? </w:t>
            </w:r>
          </w:p>
          <w:p w14:paraId="7F3D7E0C" w14:textId="2383F764" w:rsidR="007348BE" w:rsidRPr="00427F2A" w:rsidRDefault="006D7ABD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Sú</w:t>
            </w:r>
            <w:r w:rsidR="00096C2C">
              <w:rPr>
                <w:lang w:val="sk-SK"/>
              </w:rPr>
              <w:t xml:space="preserve"> v krajinách, v ktorých je ľahší prístup k strelnej zbrani</w:t>
            </w:r>
            <w:r>
              <w:rPr>
                <w:lang w:val="sk-SK"/>
              </w:rPr>
              <w:t>,</w:t>
            </w:r>
            <w:r w:rsidR="00096C2C">
              <w:rPr>
                <w:lang w:val="sk-SK"/>
              </w:rPr>
              <w:t xml:space="preserve"> </w:t>
            </w:r>
            <w:r>
              <w:rPr>
                <w:lang w:val="sk-SK"/>
              </w:rPr>
              <w:t>časté s</w:t>
            </w:r>
            <w:r w:rsidR="00096C2C">
              <w:rPr>
                <w:lang w:val="sk-SK"/>
              </w:rPr>
              <w:t>amovraždy</w:t>
            </w:r>
            <w:r>
              <w:rPr>
                <w:lang w:val="sk-SK"/>
              </w:rPr>
              <w:t xml:space="preserve"> strelnou zbraňou</w:t>
            </w:r>
            <w:r w:rsidR="007348BE" w:rsidRPr="00427F2A">
              <w:rPr>
                <w:lang w:val="sk-SK"/>
              </w:rPr>
              <w:t xml:space="preserve">? </w:t>
            </w:r>
          </w:p>
          <w:p w14:paraId="1F8073CD" w14:textId="2E4817AA" w:rsidR="007348BE" w:rsidRPr="00427F2A" w:rsidRDefault="00096C2C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Prinášajú incidenty so strelnými zbraňami </w:t>
            </w:r>
            <w:r w:rsidR="006D7ABD">
              <w:rPr>
                <w:lang w:val="sk-SK"/>
              </w:rPr>
              <w:t xml:space="preserve">zvýšené </w:t>
            </w:r>
            <w:r>
              <w:rPr>
                <w:lang w:val="sk-SK"/>
              </w:rPr>
              <w:t>náklady</w:t>
            </w:r>
            <w:r w:rsidR="007348BE" w:rsidRPr="00427F2A">
              <w:rPr>
                <w:lang w:val="sk-SK"/>
              </w:rPr>
              <w:t xml:space="preserve"> (</w:t>
            </w:r>
            <w:r>
              <w:rPr>
                <w:lang w:val="sk-SK"/>
              </w:rPr>
              <w:t>hospodársky vplyv</w:t>
            </w:r>
            <w:r w:rsidR="007348BE" w:rsidRPr="00427F2A">
              <w:rPr>
                <w:lang w:val="sk-SK"/>
              </w:rPr>
              <w:t>)?</w:t>
            </w:r>
          </w:p>
          <w:p w14:paraId="40A49400" w14:textId="2D81AC3D" w:rsidR="007348BE" w:rsidRPr="00427F2A" w:rsidRDefault="00F70B2D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>Ak existuje ľahký prístup k zbraniam, mohol by si ich kúpiť terorista</w:t>
            </w:r>
            <w:r w:rsidR="00D94870">
              <w:rPr>
                <w:lang w:val="sk-SK"/>
              </w:rPr>
              <w:t xml:space="preserve"> a </w:t>
            </w:r>
            <w:r>
              <w:rPr>
                <w:lang w:val="sk-SK"/>
              </w:rPr>
              <w:t>využiť</w:t>
            </w:r>
            <w:r w:rsidR="00D94870">
              <w:rPr>
                <w:lang w:val="sk-SK"/>
              </w:rPr>
              <w:t xml:space="preserve"> ich</w:t>
            </w:r>
            <w:r>
              <w:rPr>
                <w:lang w:val="sk-SK"/>
              </w:rPr>
              <w:t xml:space="preserve"> počas teroristického útoku</w:t>
            </w:r>
            <w:r w:rsidR="007348BE" w:rsidRPr="00427F2A">
              <w:rPr>
                <w:lang w:val="sk-SK"/>
              </w:rPr>
              <w:t>?</w:t>
            </w:r>
          </w:p>
          <w:p w14:paraId="56515376" w14:textId="37EBA736" w:rsidR="007348BE" w:rsidRPr="00427F2A" w:rsidRDefault="00F70B2D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Správajú sa osoby, ktoré majú pri sebe zbraň bezohľadnejšie</w:t>
            </w:r>
            <w:r w:rsidR="007D43C4" w:rsidRPr="00427F2A">
              <w:rPr>
                <w:lang w:val="sk-SK"/>
              </w:rPr>
              <w:t xml:space="preserve">? </w:t>
            </w:r>
          </w:p>
          <w:p w14:paraId="64E568B4" w14:textId="58C479D5" w:rsidR="0049351C" w:rsidRPr="00427F2A" w:rsidRDefault="00F70B2D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Je krajina, v ktorej </w:t>
            </w:r>
            <w:r w:rsidR="00D94870">
              <w:rPr>
                <w:lang w:val="sk-SK"/>
              </w:rPr>
              <w:t>žijete</w:t>
            </w:r>
            <w:r>
              <w:rPr>
                <w:lang w:val="sk-SK"/>
              </w:rPr>
              <w:t xml:space="preserve"> nebezpečná</w:t>
            </w:r>
            <w:r w:rsidR="0049351C" w:rsidRPr="00427F2A">
              <w:rPr>
                <w:lang w:val="sk-SK"/>
              </w:rPr>
              <w:t xml:space="preserve">? </w:t>
            </w:r>
          </w:p>
          <w:p w14:paraId="6C111381" w14:textId="6E512183" w:rsidR="0049351C" w:rsidRPr="00427F2A" w:rsidRDefault="00F70B2D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Hrozia nám denne ozbrojene útoky</w:t>
            </w:r>
            <w:r w:rsidR="0049351C" w:rsidRPr="00427F2A">
              <w:rPr>
                <w:lang w:val="sk-SK"/>
              </w:rPr>
              <w:t>?</w:t>
            </w:r>
          </w:p>
          <w:p w14:paraId="3174AB0B" w14:textId="4ECB7829" w:rsidR="0049351C" w:rsidRPr="00427F2A" w:rsidRDefault="00F70B2D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Mohla by sa legálna strelná zbraň dostať náhodou do rúk hrajúcich sa detí</w:t>
            </w:r>
            <w:r w:rsidR="00ED2DF4" w:rsidRPr="00427F2A">
              <w:rPr>
                <w:lang w:val="sk-SK"/>
              </w:rPr>
              <w:t>?</w:t>
            </w:r>
          </w:p>
          <w:p w14:paraId="30D32830" w14:textId="424954F0" w:rsidR="00ED2DF4" w:rsidRPr="00427F2A" w:rsidRDefault="00F70B2D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Mohli by ľudia pod vplyvom alkoholu urobiť niečo nezodpovedné alebo používať strelnú zbraň nebezpečným spôsobom</w:t>
            </w:r>
            <w:r w:rsidR="003014B7">
              <w:rPr>
                <w:lang w:val="sk-SK"/>
              </w:rPr>
              <w:t>,</w:t>
            </w:r>
            <w:r>
              <w:rPr>
                <w:lang w:val="sk-SK"/>
              </w:rPr>
              <w:t xml:space="preserve"> napríklad na zábavu</w:t>
            </w:r>
            <w:r w:rsidR="00ED2DF4" w:rsidRPr="00427F2A">
              <w:rPr>
                <w:lang w:val="sk-SK"/>
              </w:rPr>
              <w:t xml:space="preserve">? </w:t>
            </w:r>
          </w:p>
          <w:p w14:paraId="3775A8F7" w14:textId="6F0D6E8A" w:rsidR="00CA657A" w:rsidRPr="00427F2A" w:rsidRDefault="0009484F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Existuje vo </w:t>
            </w:r>
            <w:r w:rsidR="00D94870">
              <w:rPr>
                <w:lang w:val="sk-SK"/>
              </w:rPr>
              <w:t>V</w:t>
            </w:r>
            <w:r>
              <w:rPr>
                <w:lang w:val="sk-SK"/>
              </w:rPr>
              <w:t>ašej krajine kultúra držania a užívania zbrane</w:t>
            </w:r>
            <w:r w:rsidR="00CA657A" w:rsidRPr="00427F2A">
              <w:rPr>
                <w:lang w:val="sk-SK"/>
              </w:rPr>
              <w:t xml:space="preserve">? </w:t>
            </w:r>
            <w:r>
              <w:rPr>
                <w:lang w:val="sk-SK"/>
              </w:rPr>
              <w:t>Dokážu ju všetci bezpečne používať</w:t>
            </w:r>
            <w:r w:rsidR="00CA657A" w:rsidRPr="00427F2A">
              <w:rPr>
                <w:lang w:val="sk-SK"/>
              </w:rPr>
              <w:t xml:space="preserve">? </w:t>
            </w:r>
            <w:r>
              <w:rPr>
                <w:lang w:val="sk-SK"/>
              </w:rPr>
              <w:t xml:space="preserve">Ak nie, prečo by mali mať </w:t>
            </w:r>
            <w:r w:rsidR="00D94870">
              <w:rPr>
                <w:lang w:val="sk-SK"/>
              </w:rPr>
              <w:t xml:space="preserve">ľudia </w:t>
            </w:r>
            <w:r>
              <w:rPr>
                <w:lang w:val="sk-SK"/>
              </w:rPr>
              <w:t>možnosť voľne používať strelnú zbraň</w:t>
            </w:r>
            <w:r w:rsidR="00CA657A" w:rsidRPr="00427F2A">
              <w:rPr>
                <w:lang w:val="sk-SK"/>
              </w:rPr>
              <w:t>?</w:t>
            </w:r>
          </w:p>
          <w:p w14:paraId="7636F3B4" w14:textId="51E8CADD" w:rsidR="00CA657A" w:rsidRPr="00427F2A" w:rsidRDefault="0009484F" w:rsidP="00D94870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Majú všetci k dispozícií bezpečné miesto, na ktorom by mohli</w:t>
            </w:r>
            <w:r w:rsidR="00D94870">
              <w:rPr>
                <w:lang w:val="sk-SK"/>
              </w:rPr>
              <w:t xml:space="preserve"> </w:t>
            </w:r>
            <w:r w:rsidR="00D94870">
              <w:rPr>
                <w:lang w:val="sk-SK"/>
              </w:rPr>
              <w:t>zbraň</w:t>
            </w:r>
            <w:r>
              <w:rPr>
                <w:lang w:val="sk-SK"/>
              </w:rPr>
              <w:t xml:space="preserve"> skladovať</w:t>
            </w:r>
            <w:r w:rsidR="00CA657A" w:rsidRPr="00427F2A">
              <w:rPr>
                <w:lang w:val="sk-SK"/>
              </w:rPr>
              <w:t>?</w:t>
            </w:r>
          </w:p>
        </w:tc>
      </w:tr>
    </w:tbl>
    <w:p w14:paraId="79843B83" w14:textId="77777777" w:rsidR="00FF2CA1" w:rsidRDefault="00FF2CA1" w:rsidP="00FF2CA1">
      <w:pPr>
        <w:pStyle w:val="Akapitzlist"/>
        <w:jc w:val="both"/>
      </w:pPr>
    </w:p>
    <w:p w14:paraId="2C3A9D35" w14:textId="77777777" w:rsidR="002E391C" w:rsidRDefault="002E391C" w:rsidP="00C12A74">
      <w:pPr>
        <w:pStyle w:val="Akapitzlist"/>
        <w:jc w:val="both"/>
      </w:pPr>
    </w:p>
    <w:p w14:paraId="41CD7089" w14:textId="6EB12100" w:rsidR="00CB0477" w:rsidRPr="0009484F" w:rsidRDefault="0009484F" w:rsidP="002B706C">
      <w:pPr>
        <w:pStyle w:val="Akapitzlist"/>
        <w:numPr>
          <w:ilvl w:val="0"/>
          <w:numId w:val="9"/>
        </w:numPr>
        <w:jc w:val="both"/>
        <w:rPr>
          <w:lang w:val="sk-SK"/>
        </w:rPr>
      </w:pPr>
      <w:r w:rsidRPr="0009484F">
        <w:rPr>
          <w:lang w:val="sk-SK"/>
        </w:rPr>
        <w:t>Obsahy pre učiteľov</w:t>
      </w:r>
    </w:p>
    <w:p w14:paraId="68FE9914" w14:textId="6BFC0049" w:rsidR="00FF2CA1" w:rsidRPr="0009484F" w:rsidRDefault="0009484F" w:rsidP="00FF2CA1">
      <w:pPr>
        <w:pStyle w:val="Akapitzlist"/>
        <w:numPr>
          <w:ilvl w:val="0"/>
          <w:numId w:val="4"/>
        </w:numPr>
        <w:jc w:val="both"/>
        <w:rPr>
          <w:lang w:val="sk-SK"/>
        </w:rPr>
      </w:pPr>
      <w:r w:rsidRPr="0009484F">
        <w:rPr>
          <w:lang w:val="sk-SK"/>
        </w:rPr>
        <w:t xml:space="preserve">Vybrané argumenty, </w:t>
      </w:r>
      <w:r w:rsidR="009A0542">
        <w:rPr>
          <w:lang w:val="sk-SK"/>
        </w:rPr>
        <w:t>ktoré možno využiť</w:t>
      </w:r>
      <w:r w:rsidRPr="0009484F">
        <w:rPr>
          <w:lang w:val="sk-SK"/>
        </w:rPr>
        <w:t xml:space="preserve"> počas diskusie</w:t>
      </w:r>
      <w:r w:rsidR="00FF2CA1" w:rsidRPr="0009484F">
        <w:rPr>
          <w:lang w:val="sk-SK"/>
        </w:rPr>
        <w:t xml:space="preserve">. </w:t>
      </w:r>
      <w:r w:rsidRPr="0009484F">
        <w:rPr>
          <w:lang w:val="sk-SK"/>
        </w:rPr>
        <w:t>Prípadné odovzdanie týchto argumentov žiako</w:t>
      </w:r>
      <w:r w:rsidR="009A0542">
        <w:rPr>
          <w:lang w:val="sk-SK"/>
        </w:rPr>
        <w:t>m</w:t>
      </w:r>
      <w:r w:rsidRPr="0009484F">
        <w:rPr>
          <w:lang w:val="sk-SK"/>
        </w:rPr>
        <w:t xml:space="preserve"> by malo byť realizované na základe zásad uvedených v kapitole </w:t>
      </w:r>
      <w:r w:rsidR="009A0542">
        <w:rPr>
          <w:lang w:val="sk-SK"/>
        </w:rPr>
        <w:t xml:space="preserve">č. </w:t>
      </w:r>
      <w:r w:rsidRPr="0009484F">
        <w:rPr>
          <w:lang w:val="sk-SK"/>
        </w:rPr>
        <w:t xml:space="preserve">2 </w:t>
      </w:r>
      <w:r w:rsidRPr="003543E7">
        <w:rPr>
          <w:i/>
          <w:lang w:val="sk-SK"/>
        </w:rPr>
        <w:t>Všeobecných odporúčaní pre učiteľov v oblasti realizácie diskusie pri práci s mládežou so sluchovým postihnutím</w:t>
      </w:r>
      <w:r w:rsidR="00FF2CA1" w:rsidRPr="0009484F">
        <w:rPr>
          <w:lang w:val="sk-SK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14:paraId="0DF186CE" w14:textId="77777777" w:rsidTr="00A77779">
        <w:tc>
          <w:tcPr>
            <w:tcW w:w="4204" w:type="dxa"/>
          </w:tcPr>
          <w:p w14:paraId="12546A6C" w14:textId="51B0850F" w:rsidR="00FF2CA1" w:rsidRPr="00FF2CA1" w:rsidRDefault="004C4715" w:rsidP="009A0542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sk-SK"/>
              </w:rPr>
              <w:t>Argumenty</w:t>
            </w:r>
            <w:r w:rsidRPr="00427F2A">
              <w:rPr>
                <w:b/>
                <w:bCs/>
                <w:lang w:val="sk-SK"/>
              </w:rPr>
              <w:t xml:space="preserve"> pre podporovateľov myšlienky voľného prístupu plnoletých ob</w:t>
            </w:r>
            <w:r w:rsidR="009A0542">
              <w:rPr>
                <w:b/>
                <w:bCs/>
                <w:lang w:val="sk-SK"/>
              </w:rPr>
              <w:t>čanov</w:t>
            </w:r>
            <w:r w:rsidRPr="00427F2A">
              <w:rPr>
                <w:b/>
                <w:bCs/>
                <w:lang w:val="sk-SK"/>
              </w:rPr>
              <w:t xml:space="preserve"> k strelným zbraniam</w:t>
            </w:r>
          </w:p>
        </w:tc>
        <w:tc>
          <w:tcPr>
            <w:tcW w:w="4138" w:type="dxa"/>
          </w:tcPr>
          <w:p w14:paraId="4B837A24" w14:textId="5F977918" w:rsidR="00FF2CA1" w:rsidRPr="00FF2CA1" w:rsidRDefault="004C4715" w:rsidP="009A0542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sk-SK"/>
              </w:rPr>
              <w:t>Argumenty</w:t>
            </w:r>
            <w:r w:rsidRPr="00427F2A">
              <w:rPr>
                <w:b/>
                <w:bCs/>
                <w:lang w:val="sk-SK"/>
              </w:rPr>
              <w:t xml:space="preserve"> pre odporcov myšlienky voľného prístupu plnoletých ob</w:t>
            </w:r>
            <w:r w:rsidR="009A0542">
              <w:rPr>
                <w:b/>
                <w:bCs/>
                <w:lang w:val="sk-SK"/>
              </w:rPr>
              <w:t>čanov</w:t>
            </w:r>
            <w:r w:rsidRPr="00427F2A">
              <w:rPr>
                <w:b/>
                <w:bCs/>
                <w:lang w:val="sk-SK"/>
              </w:rPr>
              <w:t xml:space="preserve"> k strelným zbraniam</w:t>
            </w:r>
          </w:p>
        </w:tc>
      </w:tr>
      <w:tr w:rsidR="00A77779" w14:paraId="0D8F5CD2" w14:textId="77777777" w:rsidTr="00A77779">
        <w:tc>
          <w:tcPr>
            <w:tcW w:w="4204" w:type="dxa"/>
          </w:tcPr>
          <w:p w14:paraId="0AA9D843" w14:textId="4B62B5B1" w:rsidR="00A77779" w:rsidRPr="004C4715" w:rsidRDefault="004C4715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 w:rsidRPr="004C4715">
              <w:rPr>
                <w:shd w:val="clear" w:color="auto" w:fill="FFFFFF" w:themeFill="background1"/>
                <w:lang w:val="sk-SK"/>
              </w:rPr>
              <w:t>Každý občan, ktorý dodržiava zákony</w:t>
            </w:r>
            <w:r w:rsidR="00432BBA">
              <w:rPr>
                <w:shd w:val="clear" w:color="auto" w:fill="FFFFFF" w:themeFill="background1"/>
                <w:lang w:val="sk-SK"/>
              </w:rPr>
              <w:t>,</w:t>
            </w:r>
            <w:r w:rsidRPr="004C4715">
              <w:rPr>
                <w:shd w:val="clear" w:color="auto" w:fill="FFFFFF" w:themeFill="background1"/>
                <w:lang w:val="sk-SK"/>
              </w:rPr>
              <w:t xml:space="preserve"> by mal mať právo na ochranu života a zdravia seba a svojich blízkych</w:t>
            </w:r>
            <w:r w:rsidR="00A77779" w:rsidRPr="004C4715">
              <w:rPr>
                <w:shd w:val="clear" w:color="auto" w:fill="FFFFFF" w:themeFill="background1"/>
                <w:lang w:val="sk-SK"/>
              </w:rPr>
              <w:t>.</w:t>
            </w:r>
          </w:p>
          <w:p w14:paraId="3C1EFA68" w14:textId="24E12F01" w:rsidR="00A77779" w:rsidRPr="004C4715" w:rsidRDefault="004C4715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 w:rsidRPr="004C4715">
              <w:rPr>
                <w:shd w:val="clear" w:color="auto" w:fill="FFFFFF" w:themeFill="background1"/>
                <w:lang w:val="sk-SK"/>
              </w:rPr>
              <w:t>Každý občan, ktorý dodržiava zákony</w:t>
            </w:r>
            <w:r w:rsidR="00432BBA">
              <w:rPr>
                <w:shd w:val="clear" w:color="auto" w:fill="FFFFFF" w:themeFill="background1"/>
                <w:lang w:val="sk-SK"/>
              </w:rPr>
              <w:t>,</w:t>
            </w:r>
            <w:r w:rsidRPr="004C4715">
              <w:rPr>
                <w:shd w:val="clear" w:color="auto" w:fill="FFFFFF" w:themeFill="background1"/>
                <w:lang w:val="sk-SK"/>
              </w:rPr>
              <w:t xml:space="preserve"> by mal mať právo chrániť svoj majetok</w:t>
            </w:r>
            <w:r w:rsidR="00A77779" w:rsidRPr="004C4715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1313B272" w14:textId="5371DC5B" w:rsidR="00A77779" w:rsidRPr="004C4715" w:rsidRDefault="004C4715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 w:rsidRPr="004C4715">
              <w:rPr>
                <w:shd w:val="clear" w:color="auto" w:fill="FFFFFF" w:themeFill="background1"/>
                <w:lang w:val="sk-SK"/>
              </w:rPr>
              <w:t>Strelná zbraň prináša väčšie šance pri strete s útočníkom</w:t>
            </w:r>
            <w:r w:rsidR="00A77779" w:rsidRPr="004C4715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2704F4E4" w14:textId="1CCD78FB" w:rsidR="00A77779" w:rsidRDefault="004C4715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 w:rsidRPr="004C4715">
              <w:rPr>
                <w:shd w:val="clear" w:color="auto" w:fill="FFFFFF" w:themeFill="background1"/>
                <w:lang w:val="sk-SK"/>
              </w:rPr>
              <w:lastRenderedPageBreak/>
              <w:t xml:space="preserve">Vlastnenie strelnej zbrane odrádza od útoku na jej </w:t>
            </w:r>
            <w:r w:rsidR="00271372">
              <w:rPr>
                <w:shd w:val="clear" w:color="auto" w:fill="FFFFFF" w:themeFill="background1"/>
                <w:lang w:val="sk-SK"/>
              </w:rPr>
              <w:t>majiteľa alebo jeho dom</w:t>
            </w:r>
            <w:bookmarkStart w:id="0" w:name="_GoBack"/>
            <w:bookmarkEnd w:id="0"/>
            <w:r w:rsidR="00A77779" w:rsidRPr="004C4715">
              <w:rPr>
                <w:shd w:val="clear" w:color="auto" w:fill="FFFFFF" w:themeFill="background1"/>
                <w:lang w:val="sk-SK"/>
              </w:rPr>
              <w:t>.</w:t>
            </w:r>
            <w:r w:rsidR="00A77779">
              <w:rPr>
                <w:shd w:val="clear" w:color="auto" w:fill="FFFFFF" w:themeFill="background1"/>
              </w:rPr>
              <w:t xml:space="preserve"> </w:t>
            </w:r>
          </w:p>
          <w:p w14:paraId="1AF8C457" w14:textId="16E2162D" w:rsidR="00A77779" w:rsidRPr="00B91413" w:rsidRDefault="00B91413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 w:rsidRPr="00B91413">
              <w:rPr>
                <w:shd w:val="clear" w:color="auto" w:fill="FFFFFF" w:themeFill="background1"/>
                <w:lang w:val="sk-SK"/>
              </w:rPr>
              <w:t xml:space="preserve">Neexistuje priama súvislosť medzi počtom legálne držaných zbraní a počtom </w:t>
            </w:r>
            <w:r w:rsidR="00432BBA">
              <w:rPr>
                <w:shd w:val="clear" w:color="auto" w:fill="FFFFFF" w:themeFill="background1"/>
                <w:lang w:val="sk-SK"/>
              </w:rPr>
              <w:t>úmrtí pomocou</w:t>
            </w:r>
            <w:r w:rsidRPr="00B91413">
              <w:rPr>
                <w:shd w:val="clear" w:color="auto" w:fill="FFFFFF" w:themeFill="background1"/>
                <w:lang w:val="sk-SK"/>
              </w:rPr>
              <w:t xml:space="preserve"> strelnej zbrane.</w:t>
            </w:r>
          </w:p>
          <w:p w14:paraId="6D949392" w14:textId="3B938B85" w:rsidR="00A77779" w:rsidRPr="00B91413" w:rsidRDefault="00B91413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 w:rsidRPr="00B91413">
              <w:rPr>
                <w:shd w:val="clear" w:color="auto" w:fill="FFFFFF" w:themeFill="background1"/>
                <w:lang w:val="sk-SK"/>
              </w:rPr>
              <w:t>Zločinci pri útokoch používajú nelegálne zbrane</w:t>
            </w:r>
            <w:r w:rsidR="00A77779" w:rsidRPr="00B91413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693D26D5" w14:textId="4724D6F5" w:rsidR="00A77779" w:rsidRPr="00B91413" w:rsidRDefault="00B91413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 w:rsidRPr="00B91413">
              <w:rPr>
                <w:shd w:val="clear" w:color="auto" w:fill="FFFFFF" w:themeFill="background1"/>
                <w:lang w:val="sk-SK"/>
              </w:rPr>
              <w:t>Aj keď normáln</w:t>
            </w:r>
            <w:r w:rsidR="00CB6DE0">
              <w:rPr>
                <w:shd w:val="clear" w:color="auto" w:fill="FFFFFF" w:themeFill="background1"/>
                <w:lang w:val="sk-SK"/>
              </w:rPr>
              <w:t>i</w:t>
            </w:r>
            <w:r w:rsidRPr="00B91413">
              <w:rPr>
                <w:shd w:val="clear" w:color="auto" w:fill="FFFFFF" w:themeFill="background1"/>
                <w:lang w:val="sk-SK"/>
              </w:rPr>
              <w:t xml:space="preserve"> občania nemajú prístup k strelnej zbrani, zločinci </w:t>
            </w:r>
            <w:r w:rsidR="00432BBA">
              <w:rPr>
                <w:shd w:val="clear" w:color="auto" w:fill="FFFFFF" w:themeFill="background1"/>
                <w:lang w:val="sk-SK"/>
              </w:rPr>
              <w:t>si ju dokážu zadovážiť.</w:t>
            </w:r>
          </w:p>
          <w:p w14:paraId="5F66418A" w14:textId="11C7C3CA" w:rsidR="00A77779" w:rsidRPr="006B48DE" w:rsidRDefault="006B48DE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 w:rsidRPr="006B48DE">
              <w:rPr>
                <w:shd w:val="clear" w:color="auto" w:fill="FFFFFF" w:themeFill="background1"/>
                <w:lang w:val="sk-SK"/>
              </w:rPr>
              <w:t>V krajine, v ktorej má každý občan zbraň</w:t>
            </w:r>
            <w:r w:rsidR="00432BBA">
              <w:rPr>
                <w:shd w:val="clear" w:color="auto" w:fill="FFFFFF" w:themeFill="background1"/>
                <w:lang w:val="sk-SK"/>
              </w:rPr>
              <w:t>,</w:t>
            </w:r>
            <w:r w:rsidRPr="006B48DE">
              <w:rPr>
                <w:shd w:val="clear" w:color="auto" w:fill="FFFFFF" w:themeFill="background1"/>
                <w:lang w:val="sk-SK"/>
              </w:rPr>
              <w:t xml:space="preserve"> je pre agresora ťažšie zaútočiť</w:t>
            </w:r>
            <w:r w:rsidR="00A77779" w:rsidRPr="006B48DE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3C76937D" w14:textId="37AED6FA" w:rsidR="00A77779" w:rsidRPr="006B48DE" w:rsidRDefault="006B48DE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 w:rsidRPr="006B48DE">
              <w:rPr>
                <w:shd w:val="clear" w:color="auto" w:fill="FFFFFF" w:themeFill="background1"/>
                <w:lang w:val="sk-SK"/>
              </w:rPr>
              <w:t>Ak máte legálnu zbraň, tak sa môžete v prípade útoku alebo ohrozenia vlastného života alebo iných ľudí</w:t>
            </w:r>
            <w:r w:rsidR="00432BBA">
              <w:rPr>
                <w:shd w:val="clear" w:color="auto" w:fill="FFFFFF" w:themeFill="background1"/>
                <w:lang w:val="sk-SK"/>
              </w:rPr>
              <w:t>,</w:t>
            </w:r>
            <w:r w:rsidRPr="006B48DE">
              <w:rPr>
                <w:shd w:val="clear" w:color="auto" w:fill="FFFFFF" w:themeFill="background1"/>
                <w:lang w:val="sk-SK"/>
              </w:rPr>
              <w:t xml:space="preserve"> brániť</w:t>
            </w:r>
            <w:r w:rsidR="00A77779" w:rsidRPr="006B48DE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31B0CCAF" w14:textId="2C537451" w:rsidR="00A77779" w:rsidRPr="006B48DE" w:rsidRDefault="006B48DE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Zbrane často vlastnia zberatelia, poľovníci</w:t>
            </w:r>
            <w:r w:rsidR="00A77779" w:rsidRPr="006B48DE">
              <w:rPr>
                <w:shd w:val="clear" w:color="auto" w:fill="FFFFFF" w:themeFill="background1"/>
                <w:lang w:val="sk-SK"/>
              </w:rPr>
              <w:t xml:space="preserve">, </w:t>
            </w:r>
            <w:r>
              <w:rPr>
                <w:shd w:val="clear" w:color="auto" w:fill="FFFFFF" w:themeFill="background1"/>
                <w:lang w:val="sk-SK"/>
              </w:rPr>
              <w:t>skupiny, ktoré robia rekonštrukciu bojov, aby mohli kultivovať tradíciu a záujmy</w:t>
            </w:r>
            <w:r w:rsidR="00A77779" w:rsidRPr="006B48DE">
              <w:rPr>
                <w:shd w:val="clear" w:color="auto" w:fill="FFFFFF" w:themeFill="background1"/>
                <w:lang w:val="sk-SK"/>
              </w:rPr>
              <w:t xml:space="preserve">.  </w:t>
            </w:r>
          </w:p>
          <w:p w14:paraId="6A396272" w14:textId="091BACE1" w:rsidR="00A77779" w:rsidRPr="006B48DE" w:rsidRDefault="006B48DE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Výroba zbraní môže podporiť ekonomický rozvoj krajiny</w:t>
            </w:r>
            <w:r w:rsidR="00A77779" w:rsidRPr="006B48DE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05CD4A81" w14:textId="47A471AD" w:rsidR="00A77779" w:rsidRDefault="00A77779" w:rsidP="00A77779">
            <w:pPr>
              <w:jc w:val="both"/>
            </w:pPr>
          </w:p>
        </w:tc>
        <w:tc>
          <w:tcPr>
            <w:tcW w:w="4138" w:type="dxa"/>
          </w:tcPr>
          <w:p w14:paraId="4A4AA24C" w14:textId="62889467" w:rsidR="00A77779" w:rsidRPr="004E6DB7" w:rsidRDefault="00432BBA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  <w:lang w:val="sk-SK"/>
              </w:rPr>
            </w:pPr>
            <w:r>
              <w:rPr>
                <w:rFonts w:cstheme="minorHAnsi"/>
                <w:shd w:val="clear" w:color="auto" w:fill="FFFFFF"/>
                <w:lang w:val="sk-SK"/>
              </w:rPr>
              <w:lastRenderedPageBreak/>
              <w:t>P</w:t>
            </w:r>
            <w:r w:rsidRPr="004E6DB7">
              <w:rPr>
                <w:rFonts w:cstheme="minorHAnsi"/>
                <w:shd w:val="clear" w:color="auto" w:fill="FFFFFF"/>
                <w:lang w:val="sk-SK"/>
              </w:rPr>
              <w:t xml:space="preserve">odľa údajov z Národnej bezpečnostnej rady </w:t>
            </w:r>
            <w:r>
              <w:rPr>
                <w:rFonts w:cstheme="minorHAnsi"/>
                <w:lang w:val="sk-SK"/>
              </w:rPr>
              <w:t>došlo</w:t>
            </w:r>
            <w:r w:rsidR="003543E7">
              <w:rPr>
                <w:rFonts w:cstheme="minorHAnsi"/>
                <w:lang w:val="sk-SK"/>
              </w:rPr>
              <w:t xml:space="preserve"> </w:t>
            </w:r>
            <w:r w:rsidR="003543E7">
              <w:rPr>
                <w:rFonts w:cstheme="minorHAnsi"/>
                <w:lang w:val="sk-SK"/>
              </w:rPr>
              <w:t>v roku</w:t>
            </w:r>
            <w:r w:rsidR="003543E7" w:rsidRPr="004E6DB7">
              <w:rPr>
                <w:rFonts w:cstheme="minorHAnsi"/>
                <w:lang w:val="sk-SK"/>
              </w:rPr>
              <w:t xml:space="preserve"> 2018 </w:t>
            </w:r>
            <w:r>
              <w:rPr>
                <w:rFonts w:cstheme="minorHAnsi"/>
                <w:lang w:val="sk-SK"/>
              </w:rPr>
              <w:t xml:space="preserve"> v USA </w:t>
            </w:r>
            <w:r w:rsidR="004E6DB7" w:rsidRPr="004E6DB7">
              <w:rPr>
                <w:rFonts w:cstheme="minorHAnsi"/>
                <w:shd w:val="clear" w:color="auto" w:fill="FFFFFF"/>
                <w:lang w:val="sk-SK"/>
              </w:rPr>
              <w:t xml:space="preserve">k 458 </w:t>
            </w:r>
            <w:r w:rsidR="00A77779" w:rsidRPr="004E6DB7">
              <w:rPr>
                <w:rFonts w:cstheme="minorHAnsi"/>
                <w:shd w:val="clear" w:color="auto" w:fill="FFFFFF"/>
                <w:lang w:val="sk-SK"/>
              </w:rPr>
              <w:t xml:space="preserve"> </w:t>
            </w:r>
            <w:r w:rsidR="004E6DB7" w:rsidRPr="004E6DB7">
              <w:rPr>
                <w:rFonts w:cstheme="minorHAnsi"/>
                <w:shd w:val="clear" w:color="auto" w:fill="FFFFFF"/>
                <w:lang w:val="sk-SK"/>
              </w:rPr>
              <w:t>smrteľným nehodám</w:t>
            </w:r>
            <w:r w:rsidR="003543E7">
              <w:rPr>
                <w:rFonts w:cstheme="minorHAnsi"/>
                <w:shd w:val="clear" w:color="auto" w:fill="FFFFFF"/>
                <w:lang w:val="sk-SK"/>
              </w:rPr>
              <w:t>, ktoré súviseli</w:t>
            </w:r>
            <w:r w:rsidR="004E6DB7" w:rsidRPr="004E6DB7">
              <w:rPr>
                <w:rFonts w:cstheme="minorHAnsi"/>
                <w:shd w:val="clear" w:color="auto" w:fill="FFFFFF"/>
                <w:lang w:val="sk-SK"/>
              </w:rPr>
              <w:t xml:space="preserve"> s </w:t>
            </w:r>
            <w:proofErr w:type="spellStart"/>
            <w:r w:rsidR="004E6DB7" w:rsidRPr="004E6DB7">
              <w:rPr>
                <w:rFonts w:cstheme="minorHAnsi"/>
                <w:shd w:val="clear" w:color="auto" w:fill="FFFFFF"/>
                <w:lang w:val="sk-SK"/>
              </w:rPr>
              <w:t>s</w:t>
            </w:r>
            <w:proofErr w:type="spellEnd"/>
            <w:r w:rsidR="004E6DB7" w:rsidRPr="004E6DB7">
              <w:rPr>
                <w:rFonts w:cstheme="minorHAnsi"/>
                <w:shd w:val="clear" w:color="auto" w:fill="FFFFFF"/>
                <w:lang w:val="sk-SK"/>
              </w:rPr>
              <w:t xml:space="preserve"> používaním </w:t>
            </w:r>
            <w:r w:rsidRPr="004E6DB7">
              <w:rPr>
                <w:rFonts w:cstheme="minorHAnsi"/>
                <w:shd w:val="clear" w:color="auto" w:fill="FFFFFF"/>
                <w:lang w:val="sk-SK"/>
              </w:rPr>
              <w:t>streln</w:t>
            </w:r>
            <w:r>
              <w:rPr>
                <w:rFonts w:cstheme="minorHAnsi"/>
                <w:shd w:val="clear" w:color="auto" w:fill="FFFFFF"/>
                <w:lang w:val="sk-SK"/>
              </w:rPr>
              <w:t>ých</w:t>
            </w:r>
            <w:r w:rsidR="004E6DB7" w:rsidRPr="004E6DB7">
              <w:rPr>
                <w:rFonts w:cstheme="minorHAnsi"/>
                <w:shd w:val="clear" w:color="auto" w:fill="FFFFFF"/>
                <w:lang w:val="sk-SK"/>
              </w:rPr>
              <w:t xml:space="preserve"> zbran</w:t>
            </w:r>
            <w:r>
              <w:rPr>
                <w:rFonts w:cstheme="minorHAnsi"/>
                <w:shd w:val="clear" w:color="auto" w:fill="FFFFFF"/>
                <w:lang w:val="sk-SK"/>
              </w:rPr>
              <w:t>í</w:t>
            </w:r>
            <w:r w:rsidR="00A77779" w:rsidRPr="004E6DB7">
              <w:rPr>
                <w:rFonts w:cstheme="minorHAnsi"/>
                <w:shd w:val="clear" w:color="auto" w:fill="FFFFFF"/>
                <w:lang w:val="sk-SK"/>
              </w:rPr>
              <w:t xml:space="preserve">. </w:t>
            </w:r>
          </w:p>
          <w:p w14:paraId="2C410BFC" w14:textId="6C4B9E39" w:rsidR="00A77779" w:rsidRPr="004E6DB7" w:rsidRDefault="004E6DB7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  <w:lang w:val="sk-SK"/>
              </w:rPr>
            </w:pPr>
            <w:r w:rsidRPr="004E6DB7">
              <w:rPr>
                <w:rFonts w:cstheme="minorHAnsi"/>
                <w:lang w:val="sk-SK"/>
              </w:rPr>
              <w:t>V štátoch s ľahším prístupom k zbraniam sa zločinci lepšie zbroja pred napadnutím.</w:t>
            </w:r>
            <w:r w:rsidR="00A77779" w:rsidRPr="004E6DB7">
              <w:rPr>
                <w:rFonts w:cstheme="minorHAnsi"/>
                <w:lang w:val="sk-SK"/>
              </w:rPr>
              <w:t xml:space="preserve">  </w:t>
            </w:r>
          </w:p>
          <w:p w14:paraId="56759C3C" w14:textId="6B574433" w:rsidR="00A77779" w:rsidRPr="00BD3068" w:rsidRDefault="004E6DB7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BD3068">
              <w:rPr>
                <w:lang w:val="sk-SK"/>
              </w:rPr>
              <w:lastRenderedPageBreak/>
              <w:t xml:space="preserve">V krajinách, v </w:t>
            </w:r>
            <w:r w:rsidR="00BD3068" w:rsidRPr="00BD3068">
              <w:rPr>
                <w:lang w:val="sk-SK"/>
              </w:rPr>
              <w:t>ktorých</w:t>
            </w:r>
            <w:r w:rsidRPr="00BD3068">
              <w:rPr>
                <w:lang w:val="sk-SK"/>
              </w:rPr>
              <w:t xml:space="preserve"> je ľahký prístup k strelnej zbrani</w:t>
            </w:r>
            <w:r w:rsidR="00432BBA">
              <w:rPr>
                <w:lang w:val="sk-SK"/>
              </w:rPr>
              <w:t xml:space="preserve">, sa tieto zbrane často využívajú </w:t>
            </w:r>
            <w:r w:rsidR="00CB6DE0">
              <w:rPr>
                <w:lang w:val="sk-SK"/>
              </w:rPr>
              <w:t xml:space="preserve">na </w:t>
            </w:r>
            <w:r w:rsidR="00BD3068" w:rsidRPr="00BD3068">
              <w:rPr>
                <w:lang w:val="sk-SK"/>
              </w:rPr>
              <w:t>samovražedné</w:t>
            </w:r>
            <w:r w:rsidRPr="00BD3068">
              <w:rPr>
                <w:lang w:val="sk-SK"/>
              </w:rPr>
              <w:t xml:space="preserve"> účely</w:t>
            </w:r>
            <w:r w:rsidR="00A77779" w:rsidRPr="00BD3068">
              <w:rPr>
                <w:lang w:val="sk-SK"/>
              </w:rPr>
              <w:t xml:space="preserve">. </w:t>
            </w:r>
          </w:p>
          <w:p w14:paraId="78F793E4" w14:textId="21333614" w:rsidR="00A77779" w:rsidRPr="00BD3068" w:rsidRDefault="00391EA5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BD3068">
              <w:rPr>
                <w:lang w:val="sk-SK"/>
              </w:rPr>
              <w:t>Podľa správy</w:t>
            </w:r>
            <w:r w:rsidR="005248AC" w:rsidRPr="00BD3068">
              <w:rPr>
                <w:lang w:val="sk-SK"/>
              </w:rPr>
              <w:t xml:space="preserve">: The </w:t>
            </w:r>
            <w:proofErr w:type="spellStart"/>
            <w:r w:rsidR="005248AC" w:rsidRPr="00BD3068">
              <w:rPr>
                <w:lang w:val="sk-SK"/>
              </w:rPr>
              <w:t>Economic</w:t>
            </w:r>
            <w:proofErr w:type="spellEnd"/>
            <w:r w:rsidR="005248AC" w:rsidRPr="00BD3068">
              <w:rPr>
                <w:lang w:val="sk-SK"/>
              </w:rPr>
              <w:t xml:space="preserve"> </w:t>
            </w:r>
            <w:proofErr w:type="spellStart"/>
            <w:r w:rsidR="005248AC" w:rsidRPr="00BD3068">
              <w:rPr>
                <w:lang w:val="sk-SK"/>
              </w:rPr>
              <w:t>Cost</w:t>
            </w:r>
            <w:proofErr w:type="spellEnd"/>
            <w:r w:rsidR="005248AC" w:rsidRPr="00BD3068">
              <w:rPr>
                <w:lang w:val="sk-SK"/>
              </w:rPr>
              <w:t xml:space="preserve"> of </w:t>
            </w:r>
            <w:proofErr w:type="spellStart"/>
            <w:r w:rsidR="005248AC" w:rsidRPr="00BD3068">
              <w:rPr>
                <w:lang w:val="sk-SK"/>
              </w:rPr>
              <w:t>Gun</w:t>
            </w:r>
            <w:proofErr w:type="spellEnd"/>
            <w:r w:rsidR="005248AC" w:rsidRPr="00BD3068">
              <w:rPr>
                <w:lang w:val="sk-SK"/>
              </w:rPr>
              <w:t xml:space="preserve"> </w:t>
            </w:r>
            <w:proofErr w:type="spellStart"/>
            <w:r w:rsidR="005248AC" w:rsidRPr="00BD3068">
              <w:rPr>
                <w:lang w:val="sk-SK"/>
              </w:rPr>
              <w:t>Violence</w:t>
            </w:r>
            <w:proofErr w:type="spellEnd"/>
            <w:r w:rsidR="005248AC" w:rsidRPr="00BD3068">
              <w:rPr>
                <w:lang w:val="sk-SK"/>
              </w:rPr>
              <w:t xml:space="preserve"> </w:t>
            </w:r>
            <w:r w:rsidR="00BD3068" w:rsidRPr="00BD3068">
              <w:rPr>
                <w:lang w:val="sk-SK"/>
              </w:rPr>
              <w:t>incidenty</w:t>
            </w:r>
            <w:r w:rsidRPr="00BD3068">
              <w:rPr>
                <w:lang w:val="sk-SK"/>
              </w:rPr>
              <w:t xml:space="preserve"> so strelnými zbraňami so sebou prinášajú veľké </w:t>
            </w:r>
            <w:r w:rsidR="00BD3068" w:rsidRPr="00BD3068">
              <w:rPr>
                <w:lang w:val="sk-SK"/>
              </w:rPr>
              <w:t>náklady</w:t>
            </w:r>
            <w:r w:rsidRPr="00BD3068">
              <w:rPr>
                <w:lang w:val="sk-SK"/>
              </w:rPr>
              <w:t xml:space="preserve"> a ročne </w:t>
            </w:r>
            <w:r w:rsidR="00432BBA">
              <w:rPr>
                <w:lang w:val="sk-SK"/>
              </w:rPr>
              <w:t xml:space="preserve">stoja </w:t>
            </w:r>
            <w:r w:rsidRPr="00BD3068">
              <w:rPr>
                <w:lang w:val="sk-SK"/>
              </w:rPr>
              <w:t>až cca</w:t>
            </w:r>
            <w:r w:rsidR="00A77779" w:rsidRPr="00BD3068">
              <w:rPr>
                <w:lang w:val="sk-SK"/>
              </w:rPr>
              <w:t xml:space="preserve"> </w:t>
            </w:r>
            <w:r w:rsidR="005248AC" w:rsidRPr="00BD3068">
              <w:rPr>
                <w:lang w:val="sk-SK"/>
              </w:rPr>
              <w:t xml:space="preserve">280 </w:t>
            </w:r>
            <w:r w:rsidRPr="00BD3068">
              <w:rPr>
                <w:lang w:val="sk-SK"/>
              </w:rPr>
              <w:t xml:space="preserve">miliárd dolárov. Ročne </w:t>
            </w:r>
            <w:r w:rsidR="00432BBA">
              <w:rPr>
                <w:lang w:val="sk-SK"/>
              </w:rPr>
              <w:t>strelné zbrane</w:t>
            </w:r>
            <w:r w:rsidRPr="00BD3068">
              <w:rPr>
                <w:lang w:val="sk-SK"/>
              </w:rPr>
              <w:t xml:space="preserve"> v Amerike </w:t>
            </w:r>
            <w:r w:rsidR="00432BBA">
              <w:rPr>
                <w:lang w:val="sk-SK"/>
              </w:rPr>
              <w:t>zabijú</w:t>
            </w:r>
            <w:r w:rsidRPr="00BD3068">
              <w:rPr>
                <w:lang w:val="sk-SK"/>
              </w:rPr>
              <w:t xml:space="preserve"> takmer</w:t>
            </w:r>
            <w:r w:rsidR="005248AC" w:rsidRPr="00BD3068">
              <w:rPr>
                <w:lang w:val="sk-SK"/>
              </w:rPr>
              <w:t xml:space="preserve"> 40 000 </w:t>
            </w:r>
            <w:r w:rsidR="00BD3068" w:rsidRPr="00BD3068">
              <w:rPr>
                <w:lang w:val="sk-SK"/>
              </w:rPr>
              <w:t>ľudí a</w:t>
            </w:r>
            <w:r w:rsidR="00CB6DE0">
              <w:rPr>
                <w:lang w:val="sk-SK"/>
              </w:rPr>
              <w:t xml:space="preserve"> porania </w:t>
            </w:r>
            <w:r w:rsidR="00BD3068" w:rsidRPr="00BD3068">
              <w:rPr>
                <w:lang w:val="sk-SK"/>
              </w:rPr>
              <w:t>2-krát viac</w:t>
            </w:r>
            <w:r w:rsidR="00CB6DE0">
              <w:rPr>
                <w:lang w:val="sk-SK"/>
              </w:rPr>
              <w:t xml:space="preserve"> osôb</w:t>
            </w:r>
            <w:r w:rsidR="005248AC" w:rsidRPr="00BD3068">
              <w:rPr>
                <w:lang w:val="sk-SK"/>
              </w:rPr>
              <w:t xml:space="preserve">. </w:t>
            </w:r>
          </w:p>
          <w:p w14:paraId="4CF199D3" w14:textId="461D3EFF" w:rsidR="00A77779" w:rsidRPr="00BD3068" w:rsidRDefault="00BD3068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BD3068">
              <w:rPr>
                <w:lang w:val="sk-SK"/>
              </w:rPr>
              <w:t>Ľahší prístup k strelným zbraniam znamená potenciálne ľahší prístup k zbrani</w:t>
            </w:r>
            <w:r w:rsidR="00432BBA">
              <w:rPr>
                <w:lang w:val="sk-SK"/>
              </w:rPr>
              <w:t>am</w:t>
            </w:r>
            <w:r w:rsidRPr="00BD3068">
              <w:rPr>
                <w:lang w:val="sk-SK"/>
              </w:rPr>
              <w:t xml:space="preserve"> pre teroristov, nezodpovedných, agresívnych ľudí a ľudí s psychickými problémami. </w:t>
            </w:r>
          </w:p>
          <w:p w14:paraId="6BA70133" w14:textId="018E8293" w:rsidR="00A77779" w:rsidRPr="00BD3068" w:rsidRDefault="00BD3068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BD3068">
              <w:rPr>
                <w:lang w:val="sk-SK"/>
              </w:rPr>
              <w:t>Ľudia, ktorí majú pri sebe zbraň sa často správajú bezohľadne</w:t>
            </w:r>
            <w:r w:rsidR="005248AC" w:rsidRPr="00BD3068">
              <w:rPr>
                <w:lang w:val="sk-SK"/>
              </w:rPr>
              <w:t>.</w:t>
            </w:r>
            <w:r w:rsidR="00A77779" w:rsidRPr="00BD3068">
              <w:rPr>
                <w:lang w:val="sk-SK"/>
              </w:rPr>
              <w:t xml:space="preserve"> </w:t>
            </w:r>
          </w:p>
          <w:p w14:paraId="00E601A9" w14:textId="3F5A05D2" w:rsidR="00A77779" w:rsidRPr="00BD3068" w:rsidRDefault="00BD3068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BD3068">
              <w:rPr>
                <w:lang w:val="sk-SK"/>
              </w:rPr>
              <w:t>Štáty Strednej Európy sú bezpečné</w:t>
            </w:r>
            <w:r w:rsidR="005248AC" w:rsidRPr="00BD3068">
              <w:rPr>
                <w:lang w:val="sk-SK"/>
              </w:rPr>
              <w:t xml:space="preserve">, </w:t>
            </w:r>
            <w:r w:rsidRPr="00BD3068">
              <w:rPr>
                <w:lang w:val="sk-SK"/>
              </w:rPr>
              <w:t>výskumy dokazujú, že sa v</w:t>
            </w:r>
            <w:r w:rsidR="00CB6DE0">
              <w:rPr>
                <w:lang w:val="sk-SK"/>
              </w:rPr>
              <w:t> </w:t>
            </w:r>
            <w:r w:rsidRPr="00BD3068">
              <w:rPr>
                <w:lang w:val="sk-SK"/>
              </w:rPr>
              <w:t>nich</w:t>
            </w:r>
            <w:r w:rsidR="00CB6DE0">
              <w:rPr>
                <w:lang w:val="sk-SK"/>
              </w:rPr>
              <w:t xml:space="preserve"> ľudia</w:t>
            </w:r>
            <w:r w:rsidRPr="00BD3068">
              <w:rPr>
                <w:lang w:val="sk-SK"/>
              </w:rPr>
              <w:t xml:space="preserve"> cítia bezpečne, preto nie je potreba ich dodatočného zbrojenia</w:t>
            </w:r>
            <w:r w:rsidR="005248AC" w:rsidRPr="00BD3068">
              <w:rPr>
                <w:lang w:val="sk-SK"/>
              </w:rPr>
              <w:t xml:space="preserve">. </w:t>
            </w:r>
          </w:p>
          <w:p w14:paraId="12DA54E3" w14:textId="7B9E0DC5" w:rsidR="00A77779" w:rsidRPr="00262F80" w:rsidRDefault="00262F8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262F80">
              <w:rPr>
                <w:lang w:val="sk-SK"/>
              </w:rPr>
              <w:t>Krajiny Strednej Európy nie sú ohrozené ozbrojenými útokmi</w:t>
            </w:r>
            <w:r w:rsidR="00CB6DE0">
              <w:rPr>
                <w:lang w:val="sk-SK"/>
              </w:rPr>
              <w:t>,</w:t>
            </w:r>
            <w:r w:rsidRPr="00262F80">
              <w:rPr>
                <w:lang w:val="sk-SK"/>
              </w:rPr>
              <w:t xml:space="preserve"> preto nie je potreba zbrojiť ich obyvateľov</w:t>
            </w:r>
            <w:r w:rsidR="00432BBA">
              <w:rPr>
                <w:lang w:val="sk-SK"/>
              </w:rPr>
              <w:t>.</w:t>
            </w:r>
            <w:r w:rsidR="005248AC" w:rsidRPr="00262F80">
              <w:rPr>
                <w:lang w:val="sk-SK"/>
              </w:rPr>
              <w:t xml:space="preserve"> </w:t>
            </w:r>
          </w:p>
          <w:p w14:paraId="5CF74D8C" w14:textId="3B289C05" w:rsidR="00A77779" w:rsidRPr="00262F80" w:rsidRDefault="00262F8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262F80">
              <w:rPr>
                <w:lang w:val="sk-SK"/>
              </w:rPr>
              <w:t>Niektoré nehody s použitím strelnej zbrane sa t</w:t>
            </w:r>
            <w:r w:rsidR="00432BBA">
              <w:rPr>
                <w:lang w:val="sk-SK"/>
              </w:rPr>
              <w:t>ý</w:t>
            </w:r>
            <w:r w:rsidRPr="00262F80">
              <w:rPr>
                <w:lang w:val="sk-SK"/>
              </w:rPr>
              <w:t>kali deti, ktoré po zbrani siahli za účelom zábavy</w:t>
            </w:r>
            <w:r w:rsidR="00CB6DE0">
              <w:rPr>
                <w:lang w:val="sk-SK"/>
              </w:rPr>
              <w:t>.</w:t>
            </w:r>
          </w:p>
          <w:p w14:paraId="51E3F3C5" w14:textId="451CB352" w:rsidR="0006003E" w:rsidRPr="00262F80" w:rsidRDefault="00262F8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262F80">
              <w:rPr>
                <w:lang w:val="sk-SK"/>
              </w:rPr>
              <w:t>Tak</w:t>
            </w:r>
            <w:r w:rsidR="00432BBA">
              <w:rPr>
                <w:lang w:val="sk-SK"/>
              </w:rPr>
              <w:t>,</w:t>
            </w:r>
            <w:r w:rsidRPr="00262F80">
              <w:rPr>
                <w:lang w:val="sk-SK"/>
              </w:rPr>
              <w:t xml:space="preserve"> ako ľudia spôsobujú nehody pod vplyvom alkoholu, mohli by ich spôsobiť zbraňou, ak by bola úplne legálna</w:t>
            </w:r>
            <w:r w:rsidR="00432BBA">
              <w:rPr>
                <w:lang w:val="sk-SK"/>
              </w:rPr>
              <w:t>.</w:t>
            </w:r>
            <w:r w:rsidR="00A77779" w:rsidRPr="00262F80">
              <w:rPr>
                <w:lang w:val="sk-SK"/>
              </w:rPr>
              <w:t xml:space="preserve"> </w:t>
            </w:r>
          </w:p>
          <w:p w14:paraId="771F4ACA" w14:textId="6FF900C8" w:rsidR="0006003E" w:rsidRPr="00262F80" w:rsidRDefault="00262F8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262F80">
              <w:rPr>
                <w:lang w:val="sk-SK"/>
              </w:rPr>
              <w:t>Nie každý občan vie používať zbraň.</w:t>
            </w:r>
          </w:p>
          <w:p w14:paraId="20D7CBB6" w14:textId="6418642F" w:rsidR="0006003E" w:rsidRPr="00262F80" w:rsidRDefault="00262F8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262F80">
              <w:rPr>
                <w:lang w:val="sk-SK"/>
              </w:rPr>
              <w:t>Nie každý občan by mal mať zbraň</w:t>
            </w:r>
            <w:r w:rsidR="0006003E" w:rsidRPr="00262F80">
              <w:rPr>
                <w:lang w:val="sk-SK"/>
              </w:rPr>
              <w:t>.</w:t>
            </w:r>
          </w:p>
          <w:p w14:paraId="509EA975" w14:textId="466AC93D" w:rsidR="0006003E" w:rsidRPr="00262F80" w:rsidRDefault="00262F8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 w:rsidRPr="00262F80">
              <w:rPr>
                <w:lang w:val="sk-SK"/>
              </w:rPr>
              <w:t>Všeobecný prístup k zbraniam by znamenal, že</w:t>
            </w:r>
            <w:r w:rsidR="00432BBA">
              <w:rPr>
                <w:lang w:val="sk-SK"/>
              </w:rPr>
              <w:t xml:space="preserve"> si</w:t>
            </w:r>
            <w:r w:rsidRPr="00262F80">
              <w:rPr>
                <w:lang w:val="sk-SK"/>
              </w:rPr>
              <w:t xml:space="preserve"> </w:t>
            </w:r>
            <w:r w:rsidR="00CB6DE0">
              <w:rPr>
                <w:lang w:val="sk-SK"/>
              </w:rPr>
              <w:t>ich</w:t>
            </w:r>
            <w:r w:rsidRPr="00262F80">
              <w:rPr>
                <w:lang w:val="sk-SK"/>
              </w:rPr>
              <w:t xml:space="preserve"> môžu kúpiť si aj psychicky narušené osoby, čo by mohlo byť nebezpečné</w:t>
            </w:r>
            <w:r w:rsidR="0006003E" w:rsidRPr="00262F80">
              <w:rPr>
                <w:lang w:val="sk-SK"/>
              </w:rPr>
              <w:t xml:space="preserve">. </w:t>
            </w:r>
          </w:p>
          <w:p w14:paraId="2FAFFD26" w14:textId="1ADE58E1" w:rsidR="00A77779" w:rsidRDefault="00262F80" w:rsidP="00262F80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 w:rsidRPr="00262F80">
              <w:rPr>
                <w:lang w:val="sk-SK"/>
              </w:rPr>
              <w:t>Nie všetci majú k dispozícií bezpečné miesto, na ktorom by mohli skladovať zbraň.</w:t>
            </w:r>
          </w:p>
        </w:tc>
      </w:tr>
    </w:tbl>
    <w:p w14:paraId="3F17E261" w14:textId="1819131D" w:rsidR="00FF2CA1" w:rsidRPr="00D97019" w:rsidRDefault="00FF2CA1" w:rsidP="00FF2CA1">
      <w:pPr>
        <w:pStyle w:val="Akapitzlist"/>
        <w:jc w:val="both"/>
        <w:rPr>
          <w:lang w:val="sk-SK"/>
        </w:rPr>
      </w:pPr>
    </w:p>
    <w:p w14:paraId="14FF0D8A" w14:textId="1E5B0F50" w:rsidR="00FF2CA1" w:rsidRPr="00D97019" w:rsidRDefault="00D97019" w:rsidP="00FF2CA1">
      <w:pPr>
        <w:pStyle w:val="Akapitzlist"/>
        <w:numPr>
          <w:ilvl w:val="0"/>
          <w:numId w:val="4"/>
        </w:numPr>
        <w:jc w:val="both"/>
        <w:rPr>
          <w:lang w:val="sk-SK"/>
        </w:rPr>
      </w:pPr>
      <w:r w:rsidRPr="00D97019">
        <w:rPr>
          <w:lang w:val="sk-SK"/>
        </w:rPr>
        <w:t>SMERNICA EURÓPSKEHO PARLAMENTU A RADY</w:t>
      </w:r>
      <w:r w:rsidR="00FF2CA1" w:rsidRPr="00D97019">
        <w:rPr>
          <w:lang w:val="sk-SK"/>
        </w:rPr>
        <w:t xml:space="preserve"> </w:t>
      </w:r>
      <w:r w:rsidRPr="00D97019">
        <w:rPr>
          <w:lang w:val="sk-SK"/>
        </w:rPr>
        <w:t>o kontrole nadobúdania a získavania zbraní</w:t>
      </w:r>
      <w:r w:rsidR="00FF2CA1" w:rsidRPr="00D97019">
        <w:rPr>
          <w:lang w:val="sk-SK"/>
        </w:rPr>
        <w:t xml:space="preserve"> (</w:t>
      </w:r>
      <w:r w:rsidRPr="00D97019">
        <w:rPr>
          <w:lang w:val="sk-SK"/>
        </w:rPr>
        <w:t>konsolidovaný text</w:t>
      </w:r>
      <w:r w:rsidR="00FF2CA1" w:rsidRPr="00D97019">
        <w:rPr>
          <w:lang w:val="sk-SK"/>
        </w:rPr>
        <w:t xml:space="preserve">): </w:t>
      </w:r>
    </w:p>
    <w:p w14:paraId="2607B7A1" w14:textId="4598AF93" w:rsidR="00FF2CA1" w:rsidRPr="00D97019" w:rsidRDefault="00271372" w:rsidP="00FF2CA1">
      <w:pPr>
        <w:pStyle w:val="Akapitzlist"/>
        <w:jc w:val="both"/>
        <w:rPr>
          <w:lang w:val="sk-SK"/>
        </w:rPr>
      </w:pPr>
      <w:hyperlink r:id="rId5" w:history="1">
        <w:r w:rsidR="00FF2CA1" w:rsidRPr="00D97019">
          <w:rPr>
            <w:rStyle w:val="Hipercze"/>
            <w:lang w:val="sk-SK"/>
          </w:rPr>
          <w:t>https://ec.europa.eu/transparency/regdoc/rep/1/2020/PL/COM-2020-48-F1-PL-MAIN-PART-1.PDF</w:t>
        </w:r>
      </w:hyperlink>
      <w:r w:rsidR="00FF2CA1" w:rsidRPr="00D97019">
        <w:rPr>
          <w:lang w:val="sk-SK"/>
        </w:rPr>
        <w:t xml:space="preserve"> (</w:t>
      </w:r>
      <w:r w:rsidR="00262F80" w:rsidRPr="00D97019">
        <w:rPr>
          <w:lang w:val="sk-SK"/>
        </w:rPr>
        <w:t>dátum prístupu</w:t>
      </w:r>
      <w:r w:rsidR="00FF2CA1" w:rsidRPr="00D97019">
        <w:rPr>
          <w:lang w:val="sk-SK"/>
        </w:rPr>
        <w:t xml:space="preserve">: 06.04 2021). </w:t>
      </w:r>
    </w:p>
    <w:sectPr w:rsidR="00FF2CA1" w:rsidRPr="00D9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B3F67"/>
    <w:multiLevelType w:val="hybridMultilevel"/>
    <w:tmpl w:val="7564E008"/>
    <w:lvl w:ilvl="0" w:tplc="74A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6003E"/>
    <w:rsid w:val="0009484F"/>
    <w:rsid w:val="00096C2C"/>
    <w:rsid w:val="000D2DF4"/>
    <w:rsid w:val="00262F80"/>
    <w:rsid w:val="00271372"/>
    <w:rsid w:val="002B706C"/>
    <w:rsid w:val="002E391C"/>
    <w:rsid w:val="003014B7"/>
    <w:rsid w:val="003543E7"/>
    <w:rsid w:val="00391EA5"/>
    <w:rsid w:val="00411629"/>
    <w:rsid w:val="00427F2A"/>
    <w:rsid w:val="00431222"/>
    <w:rsid w:val="00432BBA"/>
    <w:rsid w:val="0049351C"/>
    <w:rsid w:val="004C4715"/>
    <w:rsid w:val="004E6DB7"/>
    <w:rsid w:val="005248AC"/>
    <w:rsid w:val="00534722"/>
    <w:rsid w:val="005361FC"/>
    <w:rsid w:val="006747BE"/>
    <w:rsid w:val="006B3B4F"/>
    <w:rsid w:val="006B48DE"/>
    <w:rsid w:val="006D7ABD"/>
    <w:rsid w:val="007348BE"/>
    <w:rsid w:val="00743ECC"/>
    <w:rsid w:val="007D43C4"/>
    <w:rsid w:val="009A0542"/>
    <w:rsid w:val="009F5EEA"/>
    <w:rsid w:val="00A423FC"/>
    <w:rsid w:val="00A77779"/>
    <w:rsid w:val="00AB18E8"/>
    <w:rsid w:val="00AC7FAA"/>
    <w:rsid w:val="00B91413"/>
    <w:rsid w:val="00BB78EE"/>
    <w:rsid w:val="00BD3068"/>
    <w:rsid w:val="00BE1A25"/>
    <w:rsid w:val="00BE556D"/>
    <w:rsid w:val="00C12A74"/>
    <w:rsid w:val="00C706BE"/>
    <w:rsid w:val="00C83112"/>
    <w:rsid w:val="00CA1308"/>
    <w:rsid w:val="00CA5B4F"/>
    <w:rsid w:val="00CA657A"/>
    <w:rsid w:val="00CB0477"/>
    <w:rsid w:val="00CB6DE0"/>
    <w:rsid w:val="00D373A9"/>
    <w:rsid w:val="00D615E6"/>
    <w:rsid w:val="00D75181"/>
    <w:rsid w:val="00D94870"/>
    <w:rsid w:val="00D97019"/>
    <w:rsid w:val="00DF552E"/>
    <w:rsid w:val="00E41BC5"/>
    <w:rsid w:val="00EB0F46"/>
    <w:rsid w:val="00ED2DF4"/>
    <w:rsid w:val="00EF6C49"/>
    <w:rsid w:val="00F70B2D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4E4ABD9A-D9FC-4315-98AC-2D7D75B6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7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transparency/regdoc/rep/1/2020/PL/COM-2020-48-F1-PL-MAIN-PART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6428</Characters>
  <Application>Microsoft Office Word</Application>
  <DocSecurity>0</DocSecurity>
  <Lines>214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Janka</cp:lastModifiedBy>
  <cp:revision>2</cp:revision>
  <dcterms:created xsi:type="dcterms:W3CDTF">2022-01-18T09:24:00Z</dcterms:created>
  <dcterms:modified xsi:type="dcterms:W3CDTF">2022-01-18T09:24:00Z</dcterms:modified>
</cp:coreProperties>
</file>