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B43F" w14:textId="7DEE9280" w:rsidR="00290FD2" w:rsidRPr="00FC7F5B" w:rsidRDefault="00290FD2" w:rsidP="00290FD2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96D20D9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A91EA71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DBC113" w14:textId="4AB1364E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</w:t>
      </w:r>
    </w:p>
    <w:p w14:paraId="1B8ACF72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744FE37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CD9477D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698797F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1915723B" wp14:editId="66CC0F35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279FD58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CF8C448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E8EB130" w14:textId="0EEC714F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Téma: „AUTOPREZENTACE”</w:t>
      </w:r>
    </w:p>
    <w:p w14:paraId="13303D4E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CAC9C06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4EA5EFB" w14:textId="77777777" w:rsidR="002A4B89" w:rsidRPr="00FC7F5B" w:rsidRDefault="002A4B89" w:rsidP="002A4B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E4AA3FD" w14:textId="77777777" w:rsidR="002A4B89" w:rsidRPr="00FC7F5B" w:rsidRDefault="002A4B89" w:rsidP="002A4B8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408214D3" w14:textId="4E7E50E4" w:rsidR="002A4B89" w:rsidRPr="00FC7F5B" w:rsidRDefault="002A4B89" w:rsidP="002A4B8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Didaktické </w:t>
      </w:r>
      <w:r w:rsidR="00C61FCB">
        <w:rPr>
          <w:rFonts w:ascii="Times New Roman" w:hAnsi="Times New Roman" w:cs="Times New Roman"/>
          <w:b/>
          <w:i/>
          <w:sz w:val="24"/>
          <w:szCs w:val="24"/>
          <w:lang w:val="cs-CZ"/>
        </w:rPr>
        <w:t>podklady</w:t>
      </w:r>
      <w:r w:rsidRPr="00FC7F5B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připravili:</w:t>
      </w:r>
    </w:p>
    <w:p w14:paraId="5965BC7D" w14:textId="53A83D02" w:rsidR="002A4B89" w:rsidRPr="00FC7F5B" w:rsidRDefault="002A4B89" w:rsidP="002A4B8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i/>
          <w:sz w:val="24"/>
          <w:szCs w:val="24"/>
          <w:lang w:val="cs-CZ"/>
        </w:rPr>
        <w:t>Dr. Tomasz Zacłona</w:t>
      </w:r>
    </w:p>
    <w:p w14:paraId="2EFCFF72" w14:textId="77452A11" w:rsidR="002A4B89" w:rsidRPr="00FC7F5B" w:rsidRDefault="002A4B89" w:rsidP="002A4B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i/>
          <w:sz w:val="24"/>
          <w:szCs w:val="24"/>
          <w:lang w:val="cs-CZ"/>
        </w:rPr>
        <w:t>Dr. Monika Makowiecka</w:t>
      </w:r>
    </w:p>
    <w:p w14:paraId="3AE091CE" w14:textId="77777777" w:rsidR="002A4B89" w:rsidRPr="00FC7F5B" w:rsidRDefault="002A4B89" w:rsidP="002A4B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4465A0F" w14:textId="77777777" w:rsidR="002A4B89" w:rsidRPr="00FC7F5B" w:rsidRDefault="002A4B89" w:rsidP="002A4B8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29F9E391" w14:textId="7E29AD81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729BFDA6" w14:textId="4C1FE5AA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Vyber si jednu pozici, na které bys chtěl v budoucnu pracovat. Ti, kteří zvolili tu stejnou pozici, utvoří skupinu. Společně ve skupině na listech A3 popisují profil ideálního pracovníka na dané pozici. Skupina vybere jednoho představitele, který </w:t>
      </w:r>
      <w:r w:rsidR="007A720F">
        <w:rPr>
          <w:rFonts w:ascii="Times New Roman" w:hAnsi="Times New Roman" w:cs="Times New Roman"/>
          <w:sz w:val="24"/>
          <w:szCs w:val="24"/>
          <w:lang w:val="cs-CZ"/>
        </w:rPr>
        <w:t>představí</w:t>
      </w:r>
      <w:r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 odpověď.</w:t>
      </w:r>
    </w:p>
    <w:p w14:paraId="655ED08C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17385D2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17F89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0E69818" w14:textId="34511C43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sz w:val="24"/>
          <w:szCs w:val="24"/>
          <w:lang w:val="cs-CZ"/>
        </w:rPr>
        <w:t>Cvičení 2</w:t>
      </w:r>
    </w:p>
    <w:p w14:paraId="19659030" w14:textId="1EE4ECB6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Představ si, že se máš skupině ukázat z co nejlepší stránky. Napiš v několika větách odpovědi na otázky a následně je představ skupině.</w:t>
      </w:r>
    </w:p>
    <w:p w14:paraId="68592F24" w14:textId="750D68C6" w:rsidR="002A4B89" w:rsidRPr="00FC7F5B" w:rsidRDefault="002A4B89" w:rsidP="002A4B89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Kdyby </w:t>
      </w:r>
      <w:r w:rsidR="006A0AAD" w:rsidRPr="00FC7F5B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FC7F5B">
        <w:rPr>
          <w:rFonts w:ascii="Times New Roman" w:hAnsi="Times New Roman" w:cs="Times New Roman"/>
          <w:sz w:val="24"/>
          <w:szCs w:val="24"/>
          <w:lang w:val="cs-CZ"/>
        </w:rPr>
        <w:t>i letecká společnost n</w:t>
      </w:r>
      <w:r w:rsidR="006A0AAD" w:rsidRPr="00FC7F5B">
        <w:rPr>
          <w:rFonts w:ascii="Times New Roman" w:hAnsi="Times New Roman" w:cs="Times New Roman"/>
          <w:sz w:val="24"/>
          <w:szCs w:val="24"/>
          <w:lang w:val="cs-CZ"/>
        </w:rPr>
        <w:t>abídla zadarmo letenku na libovolné místo na světě – kam bys chtěl letět?</w:t>
      </w:r>
    </w:p>
    <w:p w14:paraId="407270A3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1580106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82BF48F" w14:textId="7EBA9860" w:rsidR="002A4B89" w:rsidRPr="00FC7F5B" w:rsidRDefault="006A0AAD" w:rsidP="002A4B89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Kdyb</w:t>
      </w:r>
      <w:r w:rsidR="007A720F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FC7F5B">
        <w:rPr>
          <w:rFonts w:ascii="Times New Roman" w:hAnsi="Times New Roman" w:cs="Times New Roman"/>
          <w:sz w:val="24"/>
          <w:szCs w:val="24"/>
          <w:lang w:val="cs-CZ"/>
        </w:rPr>
        <w:t>s byl vynálezce, co bys vynalezl?</w:t>
      </w:r>
    </w:p>
    <w:p w14:paraId="3951E053" w14:textId="77777777" w:rsidR="002A4B89" w:rsidRPr="00FC7F5B" w:rsidRDefault="002A4B89" w:rsidP="002A4B8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517B559" w14:textId="77777777" w:rsidR="002A4B89" w:rsidRPr="00FC7F5B" w:rsidRDefault="002A4B89" w:rsidP="002A4B8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994C364" w14:textId="7B764B49" w:rsidR="002A4B89" w:rsidRPr="00FC7F5B" w:rsidRDefault="006A0AAD" w:rsidP="002A4B89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Jaký je tvůj oblíbený herec a proč?</w:t>
      </w:r>
    </w:p>
    <w:p w14:paraId="6B18A5AC" w14:textId="77777777" w:rsidR="002A4B89" w:rsidRPr="00FC7F5B" w:rsidRDefault="002A4B89" w:rsidP="002A4B8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B98A93A" w14:textId="77777777" w:rsidR="002A4B89" w:rsidRPr="00FC7F5B" w:rsidRDefault="002A4B89" w:rsidP="002A4B8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AA0E5B9" w14:textId="5601280F" w:rsidR="002A4B89" w:rsidRPr="00FC7F5B" w:rsidRDefault="006A0AAD" w:rsidP="002A4B89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Jakou knihu jsi v poslední době četl</w:t>
      </w:r>
      <w:r w:rsidR="002A4B89" w:rsidRPr="00FC7F5B">
        <w:rPr>
          <w:rFonts w:ascii="Times New Roman" w:hAnsi="Times New Roman" w:cs="Times New Roman"/>
          <w:sz w:val="24"/>
          <w:szCs w:val="24"/>
          <w:lang w:val="cs-CZ"/>
        </w:rPr>
        <w:t>?</w:t>
      </w:r>
      <w:r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 Jaký film jsi viděl? Řekni o tom něco.</w:t>
      </w:r>
    </w:p>
    <w:p w14:paraId="2999A0E8" w14:textId="77777777" w:rsidR="002A4B89" w:rsidRPr="00FC7F5B" w:rsidRDefault="002A4B89" w:rsidP="002A4B8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EAEB0" w14:textId="7C06D72F" w:rsidR="002A4B89" w:rsidRPr="00FC7F5B" w:rsidRDefault="006A0AAD" w:rsidP="002A4B89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Kdybys měl milion dolarů, na co bys je použil?</w:t>
      </w:r>
    </w:p>
    <w:p w14:paraId="7F405792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26C80BC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DEFD14A" w14:textId="77777777" w:rsidR="007A720F" w:rsidRDefault="007A720F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793A082" w14:textId="5774911C" w:rsidR="002A4B89" w:rsidRPr="00FC7F5B" w:rsidRDefault="006A0AAD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3</w:t>
      </w:r>
    </w:p>
    <w:p w14:paraId="758190DC" w14:textId="5D850DEF" w:rsidR="002A4B89" w:rsidRPr="00FC7F5B" w:rsidRDefault="006A0AAD" w:rsidP="002A4B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FC7F5B">
        <w:rPr>
          <w:rFonts w:ascii="Times New Roman" w:hAnsi="Times New Roman"/>
          <w:b/>
          <w:sz w:val="24"/>
          <w:szCs w:val="24"/>
          <w:lang w:val="cs-CZ"/>
        </w:rPr>
        <w:t>Určování profesních predispozic</w:t>
      </w:r>
    </w:p>
    <w:p w14:paraId="069F4F05" w14:textId="643CCFDC" w:rsidR="002A4B89" w:rsidRPr="00FC7F5B" w:rsidRDefault="006A0AAD" w:rsidP="002A4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Určete svoje zájmy a predispozice tím, že odpovíte na následující otázky. Není třeba odpovědět hned na všechny otázky, spíše doporučujeme se</w:t>
      </w:r>
      <w:r w:rsidR="00E12A58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k otázkám vracet. Je ovšem zapotřebí být upřímný sám k sobě. Na konec si vyber jednu otázku a odpověz na ni před skupinou.</w:t>
      </w:r>
    </w:p>
    <w:p w14:paraId="28A7397A" w14:textId="149F1E79" w:rsidR="002A4B89" w:rsidRPr="00FC7F5B" w:rsidRDefault="007A720F" w:rsidP="002A4B8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>z</w:t>
      </w:r>
      <w:r w:rsidR="00E12A58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působ trávení volného času (napiš činnosti, které máš rád, které ti přinášejí radost, potěšení; nepiš věci, které děláš proto, aby tě ostatní akceptovali a vážili si tě)</w:t>
      </w:r>
    </w:p>
    <w:p w14:paraId="3254BBD0" w14:textId="77777777" w:rsidR="002A4B89" w:rsidRPr="00FC7F5B" w:rsidRDefault="002A4B89" w:rsidP="002A4B8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7B5E0C4" w14:textId="77777777" w:rsidR="002A4B89" w:rsidRPr="00FC7F5B" w:rsidRDefault="002A4B89" w:rsidP="002A4B89">
      <w:pPr>
        <w:shd w:val="clear" w:color="auto" w:fill="FFFFFF"/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77CC6FA" w14:textId="77777777" w:rsidR="002A4B89" w:rsidRPr="00FC7F5B" w:rsidRDefault="002A4B89" w:rsidP="002A4B89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8EA1D65" w14:textId="150922BE" w:rsidR="002A4B89" w:rsidRPr="00FC7F5B" w:rsidRDefault="007A720F" w:rsidP="002A4B8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>v</w:t>
      </w:r>
      <w:r w:rsidR="00E12A58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ěci, které umíš dělat (napiš to, co dokážeš dělat bez námahy, co ti jde „samo od sebe”; vrať se v myšlenkách do školy a připom</w:t>
      </w:r>
      <w:r w:rsidR="00FC7F5B">
        <w:rPr>
          <w:rFonts w:ascii="Times New Roman" w:eastAsia="Times New Roman" w:hAnsi="Times New Roman"/>
          <w:sz w:val="24"/>
          <w:szCs w:val="24"/>
          <w:lang w:val="cs-CZ" w:eastAsia="pl-PL"/>
        </w:rPr>
        <w:t>e</w:t>
      </w:r>
      <w:r w:rsidR="00E12A58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ň si, které předměty, hodiny jsi měl nejraději)</w:t>
      </w:r>
    </w:p>
    <w:p w14:paraId="3876647D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0F9DD1D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CA462DF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971EDD6" w14:textId="34953D2D" w:rsidR="002A4B89" w:rsidRPr="00FC7F5B" w:rsidRDefault="007A720F" w:rsidP="002A4B8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>v</w:t>
      </w:r>
      <w:r w:rsidR="00E12A58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ysněná práce (pouvažuj, jakou práci bys zvolil, kdybys mohl dělat všechno, popusť uzdu fantazii, zapomeň na logiku)</w:t>
      </w:r>
    </w:p>
    <w:p w14:paraId="32BE0914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F6F120B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313F84E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02986AD" w14:textId="5356285B" w:rsidR="002A4B89" w:rsidRPr="00FC7F5B" w:rsidRDefault="007A720F" w:rsidP="002A4B8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>z</w:t>
      </w:r>
      <w:r w:rsidR="00E12A58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ájmy (</w:t>
      </w:r>
      <w:r w:rsidR="00B024F7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vyjmenuj</w:t>
      </w:r>
      <w:r w:rsidR="00E12A58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oblasti, o které ses zajímal v průběhu </w:t>
      </w:r>
      <w:r w:rsidR="00B024F7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posledních let; zaměř se na to, jaké knihy a časopisy nejraději čteš, na j</w:t>
      </w:r>
      <w:r>
        <w:rPr>
          <w:rFonts w:ascii="Times New Roman" w:eastAsia="Times New Roman" w:hAnsi="Times New Roman"/>
          <w:sz w:val="24"/>
          <w:szCs w:val="24"/>
          <w:lang w:val="cs-CZ" w:eastAsia="pl-PL"/>
        </w:rPr>
        <w:t>a</w:t>
      </w:r>
      <w:r w:rsidR="00B024F7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ké internetové stránky nejčastěji chodíš)</w:t>
      </w:r>
    </w:p>
    <w:p w14:paraId="6420797B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CE14D55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A60940F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61D1003" w14:textId="47661A91" w:rsidR="002A4B89" w:rsidRPr="00FC7F5B" w:rsidRDefault="007A720F" w:rsidP="002A4B8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>s</w:t>
      </w:r>
      <w:r w:rsidR="00B024F7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ystém hodnot (vypiš hodnoty a zásady, kterými se v životě řídíš; práce, která je s nimi v rozporu, ti nepřinese satisfakci – např. pokud ti záleží na rodině, nevybírej si práci spojenou s častým cestováním a neurčitou pracovní dobou)</w:t>
      </w:r>
    </w:p>
    <w:p w14:paraId="03FC3A01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E49F5F3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66D7751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0874AFF" w14:textId="77777777" w:rsidR="002A4B89" w:rsidRPr="00FC7F5B" w:rsidRDefault="002A4B89" w:rsidP="002A4B89">
      <w:pPr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br w:type="page"/>
      </w:r>
    </w:p>
    <w:p w14:paraId="4154FA1E" w14:textId="7029FA6E" w:rsidR="002A4B89" w:rsidRPr="00FC7F5B" w:rsidRDefault="007A720F" w:rsidP="002A4B8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lastRenderedPageBreak/>
        <w:t>p</w:t>
      </w:r>
      <w:r w:rsidR="00B024F7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reference osobnosti (zamysli se, v jakém prostředí se cítíš dobře – stabilním, předvídatelném, tichém, nebo třeba máš rád změny, rychlé tempo, vřavu)</w:t>
      </w:r>
    </w:p>
    <w:p w14:paraId="740C36CC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39F3183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D3B3CBD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49609CF" w14:textId="3D8BD1C3" w:rsidR="002A4B89" w:rsidRPr="00FC7F5B" w:rsidRDefault="007A720F" w:rsidP="002A4B8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>ž</w:t>
      </w:r>
      <w:r w:rsidR="00B024F7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ivotní příběhy jiných lidí (</w:t>
      </w:r>
      <w:r w:rsidR="00565926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zamysli se nad profesní dráhou svých známých, členů rodiny; popovídej si s nimi </w:t>
      </w:r>
      <w:r w:rsidR="00E26C03"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o </w:t>
      </w:r>
      <w:r w:rsidR="00565926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jejich volbách – jsou spokojeni? Co by udělali jinak? </w:t>
      </w:r>
      <w:r w:rsidR="00E26C03">
        <w:rPr>
          <w:rFonts w:ascii="Times New Roman" w:eastAsia="Times New Roman" w:hAnsi="Times New Roman"/>
          <w:sz w:val="24"/>
          <w:szCs w:val="24"/>
          <w:lang w:val="cs-CZ" w:eastAsia="pl-PL"/>
        </w:rPr>
        <w:t>Pou</w:t>
      </w:r>
      <w:r w:rsidR="00565926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č se z jejich chyb, inspiruj se)</w:t>
      </w:r>
    </w:p>
    <w:p w14:paraId="4B031A4C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114B61E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29B74F1" w14:textId="77777777" w:rsidR="002A4B89" w:rsidRPr="00FC7F5B" w:rsidRDefault="002A4B89" w:rsidP="002A4B89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0E20570" w14:textId="58C4DEFB" w:rsidR="002A4B89" w:rsidRPr="00FC7F5B" w:rsidRDefault="00E26C03" w:rsidP="002A4B8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>v</w:t>
      </w:r>
      <w:r w:rsidR="00565926"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ize budoucnosti (pouvažuj, na čem ti záleží – rodina, peníze, sláva, pohodlí – čeho chceš v životě dosáhnout?)</w:t>
      </w:r>
    </w:p>
    <w:p w14:paraId="39F762E5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299B06C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D121925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A5B6838" w14:textId="77777777" w:rsidR="002A4B89" w:rsidRPr="00FC7F5B" w:rsidRDefault="002A4B89" w:rsidP="002A4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cs-CZ" w:eastAsia="pl-PL"/>
        </w:rPr>
      </w:pPr>
    </w:p>
    <w:p w14:paraId="1FBA2CFF" w14:textId="3B219F2C" w:rsidR="002A4B89" w:rsidRPr="00FC7F5B" w:rsidRDefault="00565926" w:rsidP="002A4B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Po zodpovězení všech otázek si projdi svoje odpovědi a pohledej v nich společné aspekty, opakující se motiv. Možná už teď nejdeš směr, kterým by bylo dobré se vydat při plánování své </w:t>
      </w:r>
      <w:r w:rsidR="00E26C03">
        <w:rPr>
          <w:rFonts w:ascii="Times New Roman" w:eastAsia="Times New Roman" w:hAnsi="Times New Roman"/>
          <w:sz w:val="24"/>
          <w:szCs w:val="24"/>
          <w:lang w:val="cs-CZ" w:eastAsia="pl-PL"/>
        </w:rPr>
        <w:t>budoucí kariéry</w:t>
      </w:r>
      <w:r w:rsidRPr="00FC7F5B">
        <w:rPr>
          <w:rFonts w:ascii="Times New Roman" w:eastAsia="Times New Roman" w:hAnsi="Times New Roman"/>
          <w:sz w:val="24"/>
          <w:szCs w:val="24"/>
          <w:lang w:val="cs-CZ" w:eastAsia="pl-PL"/>
        </w:rPr>
        <w:t>.</w:t>
      </w:r>
    </w:p>
    <w:p w14:paraId="445D07D5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0023E03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3111C571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11D05D6A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019C6B6D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68D1E5C0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5767D695" w14:textId="77777777" w:rsidR="002A4B89" w:rsidRPr="00FC7F5B" w:rsidRDefault="002A4B89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5A003A5" w14:textId="77777777" w:rsidR="002A4B89" w:rsidRPr="00FC7F5B" w:rsidRDefault="002A4B89" w:rsidP="002A4B8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168DA00C" w14:textId="0D517412" w:rsidR="002A4B89" w:rsidRPr="00FC7F5B" w:rsidRDefault="00565926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Pár dobrých rad:</w:t>
      </w:r>
    </w:p>
    <w:p w14:paraId="08DE7FC1" w14:textId="6B68BBCD" w:rsidR="00565926" w:rsidRPr="00FC7F5B" w:rsidRDefault="00565926" w:rsidP="002A4B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b/>
          <w:bCs/>
          <w:sz w:val="24"/>
          <w:szCs w:val="24"/>
          <w:lang w:val="cs-CZ"/>
        </w:rPr>
        <w:t>Zde najdeš několik tipů, které ti pomůžou udělat dobrý „první dojem”:</w:t>
      </w:r>
    </w:p>
    <w:p w14:paraId="52419784" w14:textId="2DA81B7C" w:rsidR="002A4B89" w:rsidRPr="00FC7F5B" w:rsidRDefault="00565926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Buď dochvilný</w:t>
      </w:r>
      <w:r w:rsidR="002A4B89" w:rsidRPr="00FC7F5B">
        <w:rPr>
          <w:rFonts w:ascii="Times New Roman" w:hAnsi="Times New Roman" w:cs="Times New Roman"/>
          <w:sz w:val="24"/>
          <w:szCs w:val="24"/>
          <w:lang w:val="cs-CZ"/>
        </w:rPr>
        <w:t>!</w:t>
      </w:r>
    </w:p>
    <w:p w14:paraId="395E94C5" w14:textId="798B4C88" w:rsidR="002A4B89" w:rsidRPr="00FC7F5B" w:rsidRDefault="00565926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Zjisti si, jak se jmenuje osoba, která povede pohovor.</w:t>
      </w:r>
    </w:p>
    <w:p w14:paraId="7C7E2008" w14:textId="269152FF" w:rsidR="002A4B89" w:rsidRPr="00FC7F5B" w:rsidRDefault="00565926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Zvol vhodné oblečení</w:t>
      </w:r>
      <w:r w:rsidR="00052919"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 – klasika je sázka na jistotu!</w:t>
      </w:r>
    </w:p>
    <w:p w14:paraId="0D9FC447" w14:textId="75AD8B13" w:rsidR="002A4B89" w:rsidRPr="00FC7F5B" w:rsidRDefault="00052919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Snaž se zachovat klid – může ti s tím pomoct hluboké dýchání a soustředění se na člověka, který provádí pohovor.</w:t>
      </w:r>
    </w:p>
    <w:p w14:paraId="45398486" w14:textId="34EDD2C6" w:rsidR="002A4B89" w:rsidRPr="00FC7F5B" w:rsidRDefault="00052919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Buď zdvořilý, chovej se slušně a s ú</w:t>
      </w:r>
      <w:r w:rsidR="00E26C03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FC7F5B">
        <w:rPr>
          <w:rFonts w:ascii="Times New Roman" w:hAnsi="Times New Roman" w:cs="Times New Roman"/>
          <w:sz w:val="24"/>
          <w:szCs w:val="24"/>
          <w:lang w:val="cs-CZ"/>
        </w:rPr>
        <w:t>tou.</w:t>
      </w:r>
      <w:r w:rsidR="002A4B89"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A9DF361" w14:textId="1E867302" w:rsidR="002A4B89" w:rsidRPr="00FC7F5B" w:rsidRDefault="00052919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Využívej neverbální komunikaci: přátelsky se pozdrav, stiskni rozhodně dlaň, udržuj přirozený oční kontakt, počkej, až tě vyzvou, aby ses posadil, dávej pozor, v jaké pozici sedíš na židli.</w:t>
      </w:r>
    </w:p>
    <w:p w14:paraId="288E9CE4" w14:textId="0D9285CF" w:rsidR="002A4B89" w:rsidRPr="00FC7F5B" w:rsidRDefault="00052919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Buď taktní, snaž se nevyjadřovat </w:t>
      </w:r>
      <w:r w:rsidR="00FC7F5B" w:rsidRPr="00FC7F5B">
        <w:rPr>
          <w:rFonts w:ascii="Times New Roman" w:hAnsi="Times New Roman" w:cs="Times New Roman"/>
          <w:sz w:val="24"/>
          <w:szCs w:val="24"/>
          <w:lang w:val="cs-CZ"/>
        </w:rPr>
        <w:t>proti.</w:t>
      </w:r>
    </w:p>
    <w:p w14:paraId="0225A9B4" w14:textId="667070F4" w:rsidR="002A4B89" w:rsidRPr="00FC7F5B" w:rsidRDefault="00FC7F5B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>Buď upřímný a klidný – škody, které může napáchat byť ta nejmenší lež, jsou těžce napravitelné.</w:t>
      </w:r>
    </w:p>
    <w:p w14:paraId="79EC0DD1" w14:textId="7087FD68" w:rsidR="002A4B89" w:rsidRPr="00FC7F5B" w:rsidRDefault="00FC7F5B" w:rsidP="002A4B89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Dej najevo skutečný zájem o člověka, se kterým hovoříš, a jeho argumenty – poskytni mu zpětnou vazbu </w:t>
      </w:r>
      <w:r w:rsidR="00E26C03">
        <w:rPr>
          <w:rFonts w:ascii="Times New Roman" w:hAnsi="Times New Roman" w:cs="Times New Roman"/>
          <w:sz w:val="24"/>
          <w:szCs w:val="24"/>
          <w:lang w:val="cs-CZ"/>
        </w:rPr>
        <w:t>skrz</w:t>
      </w:r>
      <w:r w:rsidRPr="00FC7F5B">
        <w:rPr>
          <w:rFonts w:ascii="Times New Roman" w:hAnsi="Times New Roman" w:cs="Times New Roman"/>
          <w:sz w:val="24"/>
          <w:szCs w:val="24"/>
          <w:lang w:val="cs-CZ"/>
        </w:rPr>
        <w:t xml:space="preserve"> neverbální signály (např. přikývnutí).</w:t>
      </w:r>
    </w:p>
    <w:p w14:paraId="6FDB0A4E" w14:textId="77777777" w:rsidR="002A4B89" w:rsidRPr="00FC7F5B" w:rsidRDefault="002A4B89" w:rsidP="002A4B8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1273B29" w14:textId="77777777" w:rsidR="002A4B89" w:rsidRPr="00FC7F5B" w:rsidRDefault="002A4B89" w:rsidP="002A4B8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4772E36" w14:textId="77777777" w:rsidR="002A4B89" w:rsidRPr="00FC7F5B" w:rsidRDefault="002A4B89" w:rsidP="00290FD2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2A4B89" w:rsidRPr="00FC7F5B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EF18" w14:textId="77777777" w:rsidR="00FB06DF" w:rsidRDefault="00FB06DF" w:rsidP="00E10A6D">
      <w:pPr>
        <w:spacing w:after="0" w:line="240" w:lineRule="auto"/>
      </w:pPr>
      <w:r>
        <w:separator/>
      </w:r>
    </w:p>
  </w:endnote>
  <w:endnote w:type="continuationSeparator" w:id="0">
    <w:p w14:paraId="4EE82A57" w14:textId="77777777" w:rsidR="00FB06DF" w:rsidRDefault="00FB06DF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8121" w14:textId="77777777" w:rsidR="00835992" w:rsidRDefault="00835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5DAB1" w14:textId="1074889A" w:rsidR="00127446" w:rsidRPr="00E10A6D" w:rsidRDefault="00835992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1A9466C" wp14:editId="21FD8EFD">
              <wp:simplePos x="0" y="0"/>
              <wp:positionH relativeFrom="margin">
                <wp:align>center</wp:align>
              </wp:positionH>
              <wp:positionV relativeFrom="paragraph">
                <wp:posOffset>-267335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446" w:rsidRPr="00E10A6D">
          <w:rPr>
            <w:rFonts w:ascii="Times New Roman" w:hAnsi="Times New Roman" w:cs="Times New Roman"/>
          </w:rPr>
          <w:fldChar w:fldCharType="begin"/>
        </w:r>
        <w:r w:rsidR="00127446" w:rsidRPr="00E10A6D">
          <w:rPr>
            <w:rFonts w:ascii="Times New Roman" w:hAnsi="Times New Roman" w:cs="Times New Roman"/>
          </w:rPr>
          <w:instrText>PAGE   \* MERGEFORMAT</w:instrText>
        </w:r>
        <w:r w:rsidR="00127446" w:rsidRPr="00E10A6D">
          <w:rPr>
            <w:rFonts w:ascii="Times New Roman" w:hAnsi="Times New Roman" w:cs="Times New Roman"/>
          </w:rPr>
          <w:fldChar w:fldCharType="separate"/>
        </w:r>
        <w:r w:rsidR="00127446" w:rsidRPr="00E10A6D">
          <w:rPr>
            <w:rFonts w:ascii="Times New Roman" w:hAnsi="Times New Roman" w:cs="Times New Roman"/>
          </w:rPr>
          <w:t>2</w:t>
        </w:r>
        <w:r w:rsidR="00127446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F57E" w14:textId="77777777" w:rsidR="00835992" w:rsidRDefault="00835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461B" w14:textId="77777777" w:rsidR="00FB06DF" w:rsidRDefault="00FB06DF" w:rsidP="00E10A6D">
      <w:pPr>
        <w:spacing w:after="0" w:line="240" w:lineRule="auto"/>
      </w:pPr>
      <w:r>
        <w:separator/>
      </w:r>
    </w:p>
  </w:footnote>
  <w:footnote w:type="continuationSeparator" w:id="0">
    <w:p w14:paraId="5BC743C4" w14:textId="77777777" w:rsidR="00FB06DF" w:rsidRDefault="00FB06DF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ABCB" w14:textId="77777777" w:rsidR="00835992" w:rsidRDefault="00835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415" w14:textId="77777777" w:rsidR="00127446" w:rsidRDefault="00127446">
    <w:pPr>
      <w:pStyle w:val="Nagwek"/>
    </w:pPr>
    <w:r w:rsidRPr="00E10A6D">
      <w:rPr>
        <w:noProof/>
      </w:rPr>
      <w:drawing>
        <wp:inline distT="0" distB="0" distL="0" distR="0" wp14:anchorId="0189CCD9" wp14:editId="1E844C11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9331" w14:textId="77777777" w:rsidR="00835992" w:rsidRDefault="00835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3A6"/>
    <w:multiLevelType w:val="hybridMultilevel"/>
    <w:tmpl w:val="61EE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2761B"/>
    <w:multiLevelType w:val="multilevel"/>
    <w:tmpl w:val="9EFC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92A1F"/>
    <w:multiLevelType w:val="hybridMultilevel"/>
    <w:tmpl w:val="9B4A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67838">
    <w:abstractNumId w:val="10"/>
  </w:num>
  <w:num w:numId="2" w16cid:durableId="2000499057">
    <w:abstractNumId w:val="8"/>
  </w:num>
  <w:num w:numId="3" w16cid:durableId="885794916">
    <w:abstractNumId w:val="12"/>
  </w:num>
  <w:num w:numId="4" w16cid:durableId="1582329588">
    <w:abstractNumId w:val="4"/>
  </w:num>
  <w:num w:numId="5" w16cid:durableId="1852715944">
    <w:abstractNumId w:val="5"/>
  </w:num>
  <w:num w:numId="6" w16cid:durableId="1544512647">
    <w:abstractNumId w:val="7"/>
  </w:num>
  <w:num w:numId="7" w16cid:durableId="1422023928">
    <w:abstractNumId w:val="11"/>
  </w:num>
  <w:num w:numId="8" w16cid:durableId="1806463915">
    <w:abstractNumId w:val="0"/>
  </w:num>
  <w:num w:numId="9" w16cid:durableId="1746339845">
    <w:abstractNumId w:val="9"/>
  </w:num>
  <w:num w:numId="10" w16cid:durableId="552235314">
    <w:abstractNumId w:val="2"/>
  </w:num>
  <w:num w:numId="11" w16cid:durableId="22248093">
    <w:abstractNumId w:val="1"/>
  </w:num>
  <w:num w:numId="12" w16cid:durableId="849485482">
    <w:abstractNumId w:val="6"/>
  </w:num>
  <w:num w:numId="13" w16cid:durableId="1997030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52919"/>
    <w:rsid w:val="0011104F"/>
    <w:rsid w:val="00127446"/>
    <w:rsid w:val="00191FE4"/>
    <w:rsid w:val="00232FCE"/>
    <w:rsid w:val="00290FD2"/>
    <w:rsid w:val="002A4B89"/>
    <w:rsid w:val="002C7BA9"/>
    <w:rsid w:val="00562100"/>
    <w:rsid w:val="00565926"/>
    <w:rsid w:val="005A5747"/>
    <w:rsid w:val="005F1B2F"/>
    <w:rsid w:val="006A0AAD"/>
    <w:rsid w:val="006E0730"/>
    <w:rsid w:val="007A720F"/>
    <w:rsid w:val="00835992"/>
    <w:rsid w:val="008C12E8"/>
    <w:rsid w:val="00B024F7"/>
    <w:rsid w:val="00B03E83"/>
    <w:rsid w:val="00C0398A"/>
    <w:rsid w:val="00C33AD8"/>
    <w:rsid w:val="00C61FCB"/>
    <w:rsid w:val="00CD7901"/>
    <w:rsid w:val="00E10A6D"/>
    <w:rsid w:val="00E12A58"/>
    <w:rsid w:val="00E26C03"/>
    <w:rsid w:val="00E46DCE"/>
    <w:rsid w:val="00F77206"/>
    <w:rsid w:val="00F81A43"/>
    <w:rsid w:val="00FB06DF"/>
    <w:rsid w:val="00F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89D6F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808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13</cp:revision>
  <dcterms:created xsi:type="dcterms:W3CDTF">2020-08-14T15:51:00Z</dcterms:created>
  <dcterms:modified xsi:type="dcterms:W3CDTF">2022-10-13T08:12:00Z</dcterms:modified>
</cp:coreProperties>
</file>