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EF6F0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141DFC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1A64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7ACE0CF4" wp14:editId="4DD3F0A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CEFEA4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0B8A3E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7E18E9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40"/>
          <w:szCs w:val="40"/>
          <w:lang w:val="cs-CZ" w:eastAsia="pl-PL"/>
        </w:rPr>
      </w:pPr>
      <w:r w:rsidRPr="002362A3">
        <w:rPr>
          <w:rFonts w:ascii="Times New Roman" w:eastAsia="Times New Roman" w:hAnsi="Times New Roman" w:cs="Times New Roman"/>
          <w:b/>
          <w:color w:val="44546A" w:themeColor="text2"/>
          <w:sz w:val="40"/>
          <w:szCs w:val="40"/>
          <w:lang w:val="sk-SK" w:eastAsia="pl-PL"/>
        </w:rPr>
        <w:t>Téma: Pôžičky u nebankových inštitúcií - rýchle pôžičky</w:t>
      </w:r>
    </w:p>
    <w:p w14:paraId="7B2B2013" w14:textId="44D95482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407A7D13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61D2BA1" w14:textId="77777777" w:rsidR="001E3F86" w:rsidRPr="008A1A64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81F7E48" w14:textId="77777777" w:rsidR="001E3F86" w:rsidRPr="008A1A64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2337A14D" w14:textId="69E289CF" w:rsidR="001E3F86" w:rsidRPr="008A1A64" w:rsidRDefault="001E3F86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2CDB7D2" w14:textId="77777777" w:rsidR="00DF4474" w:rsidRPr="008A1A64" w:rsidRDefault="00DF4474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833C10B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4819411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1A3E8B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DE49B1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9BDD40E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7D053C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3EBB11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9B6713" w14:textId="77777777" w:rsidR="001E3F86" w:rsidRPr="008A1A64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A4D1B8" w14:textId="77777777" w:rsidR="001E3F86" w:rsidRPr="008A1A64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33E2931" w14:textId="77777777" w:rsidR="001E3F86" w:rsidRPr="008A1A64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01C0E4" w14:textId="0D1D9660" w:rsidR="007369A7" w:rsidRPr="008A1A64" w:rsidRDefault="007369A7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31EA4D6" w14:textId="09A675EB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0608C07" w14:textId="77777777" w:rsidR="008A1A64" w:rsidRPr="008A1A64" w:rsidRDefault="008A1A64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E0DCE35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k-SK" w:eastAsia="pl-PL"/>
        </w:rPr>
      </w:pPr>
    </w:p>
    <w:p w14:paraId="67CD24B7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lastRenderedPageBreak/>
        <w:t>I.Odôvodnené voľby témy</w:t>
      </w:r>
    </w:p>
    <w:p w14:paraId="44067E6F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Rýchle pôžičky sú medzi spotrebiteľmi veľmi obľúbené. Firmy, ktoré ich ponúkajú, často používajú agresívne metódy reklamy. Úrokové sadzby pôžičiek sú často vyššie ako úrokové sadzby ponúkané bankami, v dôsledku čoho spotrebitelia môžu mať problém s ich splácaním. Pôžičky poskytované s vysokými úrokovými sadzbami ochudobňujú dlžníka a podporujú dlhovú špirálu. Podnikavý človek by mal vedieť hľadať lacné úvery a požičiavať si peniaze rozumne, iba na dôležité účely.</w:t>
      </w:r>
    </w:p>
    <w:p w14:paraId="53BE97A2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482D4F20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II.Všeobecné ciele vzdelávania</w:t>
      </w: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p w14:paraId="0D41608F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1. odovzdať znalosti na tému špecifík rýchlych pôžičiek,</w:t>
      </w:r>
    </w:p>
    <w:p w14:paraId="202210F0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2. vysvetliť, z čoho sa skladajú náklady na pôžičku</w:t>
      </w:r>
    </w:p>
    <w:p w14:paraId="55F0897F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3. poukázať na riziká požičiavania peňazí u nebankových inštitúcií,</w:t>
      </w:r>
    </w:p>
    <w:p w14:paraId="07D7C3D4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4. vytvoriť schopnosť porovnávať ponuky úverov a voľby najvýhodnejšie.</w:t>
      </w:r>
    </w:p>
    <w:p w14:paraId="51CC1145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7B8044B3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III.Tematický rozsah hodiny</w:t>
      </w:r>
    </w:p>
    <w:p w14:paraId="02D87913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1. Špecifiká rýchlych pôžičiek</w:t>
      </w:r>
    </w:p>
    <w:p w14:paraId="45A96CB3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2. Náklady na pôžičky a úvery,</w:t>
      </w:r>
    </w:p>
    <w:p w14:paraId="0FBBDB9C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3. Riziká a nebezpečenstvá spojené s požičiavaním peňazí u nebankových inštitúcií,</w:t>
      </w:r>
    </w:p>
    <w:p w14:paraId="34E4AC37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4. Výber najvýhodnejšej ponuky pôžičky - praktické cvičenie.</w:t>
      </w:r>
    </w:p>
    <w:p w14:paraId="7514F85B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43AF8AD4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IV.Metódy vedenia hodiny:</w:t>
      </w:r>
    </w:p>
    <w:p w14:paraId="406DC07B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1. Mini prednáška (na základe prezentácie)</w:t>
      </w:r>
    </w:p>
    <w:p w14:paraId="4D7E03E0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2. Učebné pomôcky – interaktívne video</w:t>
      </w:r>
    </w:p>
    <w:p w14:paraId="7667965E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3. Vlastné práce na základe zdrojov z internetu</w:t>
      </w:r>
    </w:p>
    <w:p w14:paraId="7F0086DC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4. Diskusia pod vedením</w:t>
      </w:r>
    </w:p>
    <w:p w14:paraId="4088A874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5242A9B8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Zdroje:</w:t>
      </w:r>
    </w:p>
    <w:p w14:paraId="6275E52A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1. https://www.zadluzenia.com/chwilowki-zagrozenia</w:t>
      </w:r>
    </w:p>
    <w:p w14:paraId="5FE5569F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2. https://www.dziennikprawny.pl/pl/a/pozyczka-chwilowka-na-jakie-zapisy-w-umowie-uwazac</w:t>
      </w:r>
    </w:p>
    <w:p w14:paraId="7C38EDD8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3. https://www.finansowysupermarket.pl/artykul-čo-sklada-sie-na-calkowity-koszt-pozyczki-2434836</w:t>
      </w:r>
    </w:p>
    <w:p w14:paraId="2F0980BD" w14:textId="51B785E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4. </w:t>
      </w:r>
      <w:hyperlink r:id="rId9" w:history="1">
        <w:r w:rsidRPr="00350C4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sk-SK" w:eastAsia="pl-PL"/>
          </w:rPr>
          <w:t>https://mfiles.pl/pl/index.php/Po%C5%BCyczka</w:t>
        </w:r>
      </w:hyperlink>
    </w:p>
    <w:p w14:paraId="6A1E1FA1" w14:textId="77777777" w:rsid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5A545436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bookmarkStart w:id="0" w:name="_GoBack"/>
      <w:r w:rsidRPr="002362A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Úloha:</w:t>
      </w:r>
    </w:p>
    <w:bookmarkEnd w:id="0"/>
    <w:p w14:paraId="06398BB2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1.Určite hypotetickú čiastku, ktorú by ste si chceli požičať, a účel, na ktorý by ste ju chceli použiť.</w:t>
      </w:r>
    </w:p>
    <w:p w14:paraId="68B0DA7E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2.Vykonajte analýzu ponuky nebankových inštitúcií na internete, preskúmajte ich celkové náklady na pôžičku a skutočnú úrokovú sadzbu pre sumu, ktorú ste určili v bode 1. Vyberte najvýhodnejšiu ponuku.</w:t>
      </w:r>
    </w:p>
    <w:p w14:paraId="63BB01C4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3.Vykonajte analýzu ponúk bánk v rozsahu hotovostných pôžičiek, preskúmajte ich celkové náklady na pôžičku a skutočnú úrokovú sadzbu pre sumu, ktorú ste určili v bode 1.</w:t>
      </w:r>
    </w:p>
    <w:p w14:paraId="183FAEEC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4.Porovnajte najvýhodnejšiu ponuku nebankových inštitúcií s najvýhodnejšou ponukou bánk.</w:t>
      </w:r>
    </w:p>
    <w:p w14:paraId="5E264ABB" w14:textId="77777777" w:rsidR="002362A3" w:rsidRPr="002362A3" w:rsidRDefault="002362A3" w:rsidP="0023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2A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Svoje závery prezentujte triede.</w:t>
      </w:r>
    </w:p>
    <w:p w14:paraId="1A81900E" w14:textId="115E4015" w:rsidR="00CD4AD0" w:rsidRPr="002362A3" w:rsidRDefault="00CD4AD0" w:rsidP="002362A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D4AD0" w:rsidRPr="002362A3" w:rsidSect="008A1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18682" w14:textId="77777777" w:rsidR="00916704" w:rsidRDefault="00916704" w:rsidP="00732492">
      <w:pPr>
        <w:spacing w:after="0" w:line="240" w:lineRule="auto"/>
      </w:pPr>
      <w:r>
        <w:separator/>
      </w:r>
    </w:p>
  </w:endnote>
  <w:endnote w:type="continuationSeparator" w:id="0">
    <w:p w14:paraId="26064948" w14:textId="77777777" w:rsidR="00916704" w:rsidRDefault="00916704" w:rsidP="007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855FF" w14:textId="77777777" w:rsidR="00DF4474" w:rsidRDefault="00DF44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E5957" w14:textId="0E2CD382" w:rsidR="00DF4474" w:rsidRDefault="00DF447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AEA61" wp14:editId="05C5B57A">
          <wp:simplePos x="0" y="0"/>
          <wp:positionH relativeFrom="column">
            <wp:posOffset>1976755</wp:posOffset>
          </wp:positionH>
          <wp:positionV relativeFrom="paragraph">
            <wp:posOffset>-121285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A632" w14:textId="77777777" w:rsidR="00DF4474" w:rsidRDefault="00DF4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4E19" w14:textId="77777777" w:rsidR="00916704" w:rsidRDefault="00916704" w:rsidP="00732492">
      <w:pPr>
        <w:spacing w:after="0" w:line="240" w:lineRule="auto"/>
      </w:pPr>
      <w:r>
        <w:separator/>
      </w:r>
    </w:p>
  </w:footnote>
  <w:footnote w:type="continuationSeparator" w:id="0">
    <w:p w14:paraId="03267AEF" w14:textId="77777777" w:rsidR="00916704" w:rsidRDefault="00916704" w:rsidP="007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8EDDC" w14:textId="77777777" w:rsidR="00DF4474" w:rsidRDefault="00DF44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5A47" w14:textId="77777777" w:rsidR="00DF4474" w:rsidRDefault="00DF44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4E606" w14:textId="77777777" w:rsidR="00DF4474" w:rsidRDefault="00DF44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35EC"/>
    <w:multiLevelType w:val="hybridMultilevel"/>
    <w:tmpl w:val="A378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9499B"/>
    <w:multiLevelType w:val="hybridMultilevel"/>
    <w:tmpl w:val="00A4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796C"/>
    <w:multiLevelType w:val="hybridMultilevel"/>
    <w:tmpl w:val="01D81DA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38F9"/>
    <w:multiLevelType w:val="hybridMultilevel"/>
    <w:tmpl w:val="EAC2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C7045"/>
    <w:multiLevelType w:val="hybridMultilevel"/>
    <w:tmpl w:val="C712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E0D7D"/>
    <w:multiLevelType w:val="hybridMultilevel"/>
    <w:tmpl w:val="7256B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97F4E"/>
    <w:multiLevelType w:val="hybridMultilevel"/>
    <w:tmpl w:val="560C71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E722C"/>
    <w:multiLevelType w:val="multilevel"/>
    <w:tmpl w:val="BA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08F6"/>
    <w:multiLevelType w:val="hybridMultilevel"/>
    <w:tmpl w:val="8A9E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D4"/>
    <w:rsid w:val="0003328B"/>
    <w:rsid w:val="00117AFC"/>
    <w:rsid w:val="00130CDF"/>
    <w:rsid w:val="00176FA7"/>
    <w:rsid w:val="00184B36"/>
    <w:rsid w:val="001905CD"/>
    <w:rsid w:val="001C0930"/>
    <w:rsid w:val="001C73C9"/>
    <w:rsid w:val="001D5CE5"/>
    <w:rsid w:val="001E3F86"/>
    <w:rsid w:val="001F141D"/>
    <w:rsid w:val="002362A3"/>
    <w:rsid w:val="00273687"/>
    <w:rsid w:val="00276055"/>
    <w:rsid w:val="00303C4E"/>
    <w:rsid w:val="0031740F"/>
    <w:rsid w:val="003A611B"/>
    <w:rsid w:val="003E5246"/>
    <w:rsid w:val="00414E42"/>
    <w:rsid w:val="004974F6"/>
    <w:rsid w:val="00556FB5"/>
    <w:rsid w:val="00611AD4"/>
    <w:rsid w:val="006F7996"/>
    <w:rsid w:val="00732492"/>
    <w:rsid w:val="007369A7"/>
    <w:rsid w:val="00744D49"/>
    <w:rsid w:val="007D65FF"/>
    <w:rsid w:val="00895840"/>
    <w:rsid w:val="008A1A64"/>
    <w:rsid w:val="008A7B39"/>
    <w:rsid w:val="008B7E30"/>
    <w:rsid w:val="008F04B6"/>
    <w:rsid w:val="008F7214"/>
    <w:rsid w:val="00916704"/>
    <w:rsid w:val="009D5EBC"/>
    <w:rsid w:val="00A06BC3"/>
    <w:rsid w:val="00A77F66"/>
    <w:rsid w:val="00AE7535"/>
    <w:rsid w:val="00B44E81"/>
    <w:rsid w:val="00B83469"/>
    <w:rsid w:val="00BA73CE"/>
    <w:rsid w:val="00BB79A3"/>
    <w:rsid w:val="00BE4457"/>
    <w:rsid w:val="00C47456"/>
    <w:rsid w:val="00CD4AD0"/>
    <w:rsid w:val="00D11347"/>
    <w:rsid w:val="00D30ADC"/>
    <w:rsid w:val="00D62A85"/>
    <w:rsid w:val="00D90DC3"/>
    <w:rsid w:val="00DF4474"/>
    <w:rsid w:val="00E03E03"/>
    <w:rsid w:val="00E10BBD"/>
    <w:rsid w:val="00EF5836"/>
    <w:rsid w:val="00F0560D"/>
    <w:rsid w:val="00F27861"/>
    <w:rsid w:val="00F56484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62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0E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A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474"/>
  </w:style>
  <w:style w:type="paragraph" w:styleId="Stopka">
    <w:name w:val="footer"/>
    <w:basedOn w:val="Normalny"/>
    <w:link w:val="Stopka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474"/>
  </w:style>
  <w:style w:type="paragraph" w:styleId="Tekstdymka">
    <w:name w:val="Balloon Text"/>
    <w:basedOn w:val="Normalny"/>
    <w:link w:val="TekstdymkaZnak"/>
    <w:uiPriority w:val="99"/>
    <w:semiHidden/>
    <w:unhideWhenUsed/>
    <w:rsid w:val="008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A6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A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A1A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A1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0E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A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474"/>
  </w:style>
  <w:style w:type="paragraph" w:styleId="Stopka">
    <w:name w:val="footer"/>
    <w:basedOn w:val="Normalny"/>
    <w:link w:val="Stopka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474"/>
  </w:style>
  <w:style w:type="paragraph" w:styleId="Tekstdymka">
    <w:name w:val="Balloon Text"/>
    <w:basedOn w:val="Normalny"/>
    <w:link w:val="TekstdymkaZnak"/>
    <w:uiPriority w:val="99"/>
    <w:semiHidden/>
    <w:unhideWhenUsed/>
    <w:rsid w:val="008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A6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A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A1A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A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o%C5%BCyczk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21</cp:revision>
  <dcterms:created xsi:type="dcterms:W3CDTF">2021-11-09T21:17:00Z</dcterms:created>
  <dcterms:modified xsi:type="dcterms:W3CDTF">2022-10-20T11:47:00Z</dcterms:modified>
</cp:coreProperties>
</file>